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275E9" w14:textId="77777777" w:rsidR="00324DCB" w:rsidRPr="00AF0212" w:rsidRDefault="00324DCB" w:rsidP="008E3287">
      <w:pPr>
        <w:rPr>
          <w:rFonts w:ascii="Arial" w:hAnsi="Arial" w:cs="Arial"/>
          <w:sz w:val="18"/>
        </w:rPr>
      </w:pPr>
    </w:p>
    <w:tbl>
      <w:tblPr>
        <w:tblStyle w:val="Tablaconcuadrcula"/>
        <w:tblW w:w="13970" w:type="dxa"/>
        <w:tblLook w:val="04A0" w:firstRow="1" w:lastRow="0" w:firstColumn="1" w:lastColumn="0" w:noHBand="0" w:noVBand="1"/>
      </w:tblPr>
      <w:tblGrid>
        <w:gridCol w:w="553"/>
        <w:gridCol w:w="1658"/>
        <w:gridCol w:w="1489"/>
        <w:gridCol w:w="1077"/>
        <w:gridCol w:w="1137"/>
        <w:gridCol w:w="1127"/>
        <w:gridCol w:w="1106"/>
        <w:gridCol w:w="1413"/>
        <w:gridCol w:w="2178"/>
        <w:gridCol w:w="2232"/>
      </w:tblGrid>
      <w:tr w:rsidR="001F3DEA" w:rsidRPr="00AF0212" w14:paraId="3A0AECED" w14:textId="77777777" w:rsidTr="008A64E6">
        <w:trPr>
          <w:trHeight w:val="268"/>
          <w:tblHeader/>
        </w:trPr>
        <w:tc>
          <w:tcPr>
            <w:tcW w:w="554" w:type="dxa"/>
            <w:vMerge w:val="restart"/>
            <w:shd w:val="clear" w:color="auto" w:fill="C4B5A1"/>
            <w:vAlign w:val="center"/>
          </w:tcPr>
          <w:p w14:paraId="66B24495" w14:textId="77777777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60" w:type="dxa"/>
            <w:vMerge w:val="restart"/>
            <w:shd w:val="clear" w:color="auto" w:fill="C4B5A1"/>
            <w:vAlign w:val="center"/>
          </w:tcPr>
          <w:p w14:paraId="5FFDF945" w14:textId="47EC5229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1500" w:type="dxa"/>
            <w:vMerge w:val="restart"/>
            <w:shd w:val="clear" w:color="auto" w:fill="C4B5A1"/>
            <w:vAlign w:val="center"/>
          </w:tcPr>
          <w:p w14:paraId="2D50B08C" w14:textId="4D934341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</w:t>
            </w:r>
          </w:p>
        </w:tc>
        <w:tc>
          <w:tcPr>
            <w:tcW w:w="1067" w:type="dxa"/>
            <w:vMerge w:val="restart"/>
            <w:shd w:val="clear" w:color="auto" w:fill="C4B5A1"/>
            <w:vAlign w:val="center"/>
          </w:tcPr>
          <w:p w14:paraId="5EF83215" w14:textId="382F8975" w:rsidR="001F3DEA" w:rsidRDefault="001F3DEA" w:rsidP="001F3DE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Ubicación</w:t>
            </w:r>
          </w:p>
        </w:tc>
        <w:tc>
          <w:tcPr>
            <w:tcW w:w="3339" w:type="dxa"/>
            <w:gridSpan w:val="3"/>
            <w:shd w:val="clear" w:color="auto" w:fill="C4B5A1"/>
            <w:vAlign w:val="center"/>
          </w:tcPr>
          <w:p w14:paraId="0B91B498" w14:textId="666F82C2" w:rsidR="001F3DEA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Situación</w:t>
            </w:r>
          </w:p>
        </w:tc>
        <w:tc>
          <w:tcPr>
            <w:tcW w:w="1418" w:type="dxa"/>
            <w:vMerge w:val="restart"/>
            <w:shd w:val="clear" w:color="auto" w:fill="C4B5A1"/>
            <w:vAlign w:val="center"/>
          </w:tcPr>
          <w:p w14:paraId="6FC9D480" w14:textId="77777777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Posesión</w:t>
            </w:r>
          </w:p>
        </w:tc>
        <w:tc>
          <w:tcPr>
            <w:tcW w:w="2188" w:type="dxa"/>
            <w:vMerge w:val="restart"/>
            <w:shd w:val="clear" w:color="auto" w:fill="C4B5A1"/>
            <w:vAlign w:val="center"/>
          </w:tcPr>
          <w:p w14:paraId="2CEA35ED" w14:textId="77777777" w:rsidR="001F3DEA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238FA7" w14:textId="77777777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212">
              <w:rPr>
                <w:rFonts w:ascii="Arial" w:hAnsi="Arial" w:cs="Arial"/>
                <w:b/>
                <w:bCs/>
                <w:sz w:val="18"/>
                <w:szCs w:val="18"/>
              </w:rPr>
              <w:t>Nombre del Servidor Público Responsable</w:t>
            </w:r>
          </w:p>
        </w:tc>
        <w:tc>
          <w:tcPr>
            <w:tcW w:w="2243" w:type="dxa"/>
            <w:vMerge w:val="restart"/>
            <w:shd w:val="clear" w:color="auto" w:fill="C4B5A1"/>
            <w:vAlign w:val="center"/>
          </w:tcPr>
          <w:p w14:paraId="5F4AC93D" w14:textId="77777777" w:rsidR="001F3DEA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17259D" w14:textId="77777777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212">
              <w:rPr>
                <w:rFonts w:ascii="Arial" w:hAnsi="Arial" w:cs="Arial"/>
                <w:b/>
                <w:bCs/>
                <w:sz w:val="18"/>
                <w:szCs w:val="18"/>
              </w:rPr>
              <w:t>Cargo del Servidor Público Responsable</w:t>
            </w:r>
          </w:p>
        </w:tc>
      </w:tr>
      <w:tr w:rsidR="001F3DEA" w:rsidRPr="00AF0212" w14:paraId="572CAB45" w14:textId="77777777" w:rsidTr="008A64E6">
        <w:trPr>
          <w:trHeight w:val="268"/>
          <w:tblHeader/>
        </w:trPr>
        <w:tc>
          <w:tcPr>
            <w:tcW w:w="554" w:type="dxa"/>
            <w:vMerge/>
            <w:shd w:val="clear" w:color="auto" w:fill="BFBFBF" w:themeFill="background1" w:themeFillShade="BF"/>
            <w:vAlign w:val="center"/>
          </w:tcPr>
          <w:p w14:paraId="5030015C" w14:textId="77777777" w:rsidR="001F3DEA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shd w:val="clear" w:color="auto" w:fill="BFBFBF" w:themeFill="background1" w:themeFillShade="BF"/>
            <w:vAlign w:val="center"/>
          </w:tcPr>
          <w:p w14:paraId="5CB10847" w14:textId="77777777" w:rsidR="001F3DEA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BFBFBF" w:themeFill="background1" w:themeFillShade="BF"/>
            <w:vAlign w:val="center"/>
          </w:tcPr>
          <w:p w14:paraId="0E976E2D" w14:textId="77777777" w:rsidR="001F3DEA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shd w:val="clear" w:color="auto" w:fill="BFBFBF" w:themeFill="background1" w:themeFillShade="BF"/>
          </w:tcPr>
          <w:p w14:paraId="6B04D89A" w14:textId="77777777" w:rsidR="001F3DEA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C4B5A1"/>
            <w:vAlign w:val="center"/>
          </w:tcPr>
          <w:p w14:paraId="626A7AC7" w14:textId="72A625CB" w:rsidR="001F3DEA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Propio</w:t>
            </w:r>
          </w:p>
          <w:p w14:paraId="29F51A9B" w14:textId="77777777" w:rsidR="001F3DEA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(Clave de Inventario)</w:t>
            </w:r>
          </w:p>
        </w:tc>
        <w:tc>
          <w:tcPr>
            <w:tcW w:w="1117" w:type="dxa"/>
            <w:shd w:val="clear" w:color="auto" w:fill="C4B5A1"/>
            <w:vAlign w:val="center"/>
          </w:tcPr>
          <w:p w14:paraId="3B0A7EE1" w14:textId="77777777" w:rsidR="001F3DEA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Arrendado</w:t>
            </w:r>
          </w:p>
          <w:p w14:paraId="1CB25E06" w14:textId="77777777" w:rsidR="001F3DEA" w:rsidRPr="00AF0212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(No. de Contrato)</w:t>
            </w:r>
          </w:p>
        </w:tc>
        <w:tc>
          <w:tcPr>
            <w:tcW w:w="1096" w:type="dxa"/>
            <w:shd w:val="clear" w:color="auto" w:fill="C4B5A1"/>
            <w:vAlign w:val="center"/>
          </w:tcPr>
          <w:p w14:paraId="6842A9A2" w14:textId="77777777" w:rsidR="001F3DEA" w:rsidRDefault="001F3DEA" w:rsidP="00FE744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Comodato</w:t>
            </w:r>
          </w:p>
          <w:p w14:paraId="01CDCF52" w14:textId="2FA2B5AC" w:rsidR="00A52F35" w:rsidRPr="00AF0212" w:rsidRDefault="00A52F35" w:rsidP="00FE744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(No. de Contrato)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14:paraId="4F9726AC" w14:textId="77777777" w:rsidR="001F3DEA" w:rsidRPr="00AF0212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  <w:shd w:val="clear" w:color="auto" w:fill="BFBFBF" w:themeFill="background1" w:themeFillShade="BF"/>
            <w:vAlign w:val="center"/>
          </w:tcPr>
          <w:p w14:paraId="74B382EE" w14:textId="77777777" w:rsidR="001F3DEA" w:rsidRPr="00AF0212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BFBFBF" w:themeFill="background1" w:themeFillShade="BF"/>
          </w:tcPr>
          <w:p w14:paraId="25B2CB44" w14:textId="77777777" w:rsidR="001F3DEA" w:rsidRPr="00AF0212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3DEA" w:rsidRPr="00AF0212" w14:paraId="1ACF52AF" w14:textId="77777777" w:rsidTr="00463DF6">
        <w:trPr>
          <w:trHeight w:val="306"/>
        </w:trPr>
        <w:tc>
          <w:tcPr>
            <w:tcW w:w="554" w:type="dxa"/>
            <w:vAlign w:val="center"/>
          </w:tcPr>
          <w:p w14:paraId="67B35F6A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2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F02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0" w:type="dxa"/>
            <w:vAlign w:val="center"/>
          </w:tcPr>
          <w:p w14:paraId="67604E2E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2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F02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00" w:type="dxa"/>
            <w:vAlign w:val="center"/>
          </w:tcPr>
          <w:p w14:paraId="74A43165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2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F02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102150F5" w14:textId="5602016C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(F)</w:t>
            </w:r>
          </w:p>
        </w:tc>
        <w:tc>
          <w:tcPr>
            <w:tcW w:w="1127" w:type="dxa"/>
            <w:vAlign w:val="center"/>
          </w:tcPr>
          <w:p w14:paraId="5A07E51A" w14:textId="5F6F2705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2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AF02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7" w:type="dxa"/>
            <w:vAlign w:val="center"/>
          </w:tcPr>
          <w:p w14:paraId="7BED088F" w14:textId="0E4162A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1096" w:type="dxa"/>
          </w:tcPr>
          <w:p w14:paraId="4F6E484A" w14:textId="27DBEC8D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</w:p>
        </w:tc>
        <w:tc>
          <w:tcPr>
            <w:tcW w:w="1418" w:type="dxa"/>
            <w:vAlign w:val="center"/>
          </w:tcPr>
          <w:p w14:paraId="54D81FEA" w14:textId="3E0D786F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2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AF02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88" w:type="dxa"/>
            <w:vAlign w:val="center"/>
          </w:tcPr>
          <w:p w14:paraId="024D3678" w14:textId="06F4E597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2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AF02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43" w:type="dxa"/>
          </w:tcPr>
          <w:p w14:paraId="672F40A1" w14:textId="52EB291F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(L)</w:t>
            </w:r>
          </w:p>
        </w:tc>
      </w:tr>
      <w:tr w:rsidR="001F3DEA" w:rsidRPr="00AF0212" w14:paraId="02A63F3C" w14:textId="77777777" w:rsidTr="00463DF6">
        <w:trPr>
          <w:trHeight w:val="327"/>
        </w:trPr>
        <w:tc>
          <w:tcPr>
            <w:tcW w:w="554" w:type="dxa"/>
            <w:vAlign w:val="center"/>
          </w:tcPr>
          <w:p w14:paraId="1EA3C729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0C1C4398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3359CD93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453464C7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17305274" w14:textId="692B8258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33D7DBA5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B1228EC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B8D9BA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08856EF1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01FDDA24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EA" w:rsidRPr="00AF0212" w14:paraId="52A1BF6E" w14:textId="77777777" w:rsidTr="00463DF6">
        <w:trPr>
          <w:trHeight w:val="327"/>
        </w:trPr>
        <w:tc>
          <w:tcPr>
            <w:tcW w:w="554" w:type="dxa"/>
            <w:vAlign w:val="center"/>
          </w:tcPr>
          <w:p w14:paraId="3ED492CE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7C10C0A2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29BB1212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6D649D4A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08B102E7" w14:textId="060AF4F9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09C8FA8A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E403075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8FFEC6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522DDEF3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44CEF535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EA" w:rsidRPr="00AF0212" w14:paraId="4B1506A4" w14:textId="77777777" w:rsidTr="00463DF6">
        <w:trPr>
          <w:trHeight w:val="306"/>
        </w:trPr>
        <w:tc>
          <w:tcPr>
            <w:tcW w:w="554" w:type="dxa"/>
            <w:vAlign w:val="center"/>
          </w:tcPr>
          <w:p w14:paraId="2239BC40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1BF79C33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053005CE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551A1E0D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1E5B68EF" w14:textId="47F31FDC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33D55C09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B389C7D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D82B5E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3104ABB0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1B3B400E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EA" w:rsidRPr="00AF0212" w14:paraId="756A025A" w14:textId="77777777" w:rsidTr="00463DF6">
        <w:trPr>
          <w:trHeight w:val="327"/>
        </w:trPr>
        <w:tc>
          <w:tcPr>
            <w:tcW w:w="554" w:type="dxa"/>
            <w:vAlign w:val="center"/>
          </w:tcPr>
          <w:p w14:paraId="00ACAC35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7B570C92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558A3A65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F3B1B6D" w14:textId="7CFACB74" w:rsidR="001F3DEA" w:rsidRPr="00AF0212" w:rsidRDefault="00C63C43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14:paraId="32EF15BA" w14:textId="65FFBE79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19213CAA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B211329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E8D7B9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35A8A727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22215FEE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EA" w:rsidRPr="00AF0212" w14:paraId="3A991AF0" w14:textId="77777777" w:rsidTr="00463DF6">
        <w:trPr>
          <w:trHeight w:val="327"/>
        </w:trPr>
        <w:tc>
          <w:tcPr>
            <w:tcW w:w="554" w:type="dxa"/>
            <w:vAlign w:val="center"/>
          </w:tcPr>
          <w:p w14:paraId="7EE92F2D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52C3D48C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3DBDDACC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0C208A8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377F9914" w14:textId="3997D48D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35206D5B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81014C6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F9CC2A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191A581A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22B2A60E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EA" w:rsidRPr="00AF0212" w14:paraId="33269CEE" w14:textId="77777777" w:rsidTr="00463DF6">
        <w:trPr>
          <w:trHeight w:val="306"/>
        </w:trPr>
        <w:tc>
          <w:tcPr>
            <w:tcW w:w="554" w:type="dxa"/>
            <w:vAlign w:val="center"/>
          </w:tcPr>
          <w:p w14:paraId="1EAB3757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2976C964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4D18D16D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77999270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4C27231B" w14:textId="7ED2C9ED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147A9ADA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E936115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002BD6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1C9E75FA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0620CB5F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EA" w:rsidRPr="00AF0212" w14:paraId="697C6D20" w14:textId="77777777" w:rsidTr="00463DF6">
        <w:trPr>
          <w:trHeight w:val="327"/>
        </w:trPr>
        <w:tc>
          <w:tcPr>
            <w:tcW w:w="554" w:type="dxa"/>
            <w:vAlign w:val="center"/>
          </w:tcPr>
          <w:p w14:paraId="6B5F30BF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3DDE0ADE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0A53CDAE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6C389F1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4C063652" w14:textId="5993D0F1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255EC4C7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FAFC9BB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DAD0B1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4684F443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759B7FA2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EA" w:rsidRPr="00AF0212" w14:paraId="01802D34" w14:textId="77777777" w:rsidTr="00463DF6">
        <w:trPr>
          <w:trHeight w:val="327"/>
        </w:trPr>
        <w:tc>
          <w:tcPr>
            <w:tcW w:w="554" w:type="dxa"/>
            <w:vAlign w:val="center"/>
          </w:tcPr>
          <w:p w14:paraId="65734774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12891D63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31391630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2D44BEAC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76150441" w14:textId="668F949A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1F512322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6BD8A06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64C446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24CA7ED5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07707D36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52DA4A" w14:textId="461CF4FF" w:rsidR="000949DC" w:rsidRPr="00BA4CC7" w:rsidRDefault="00BA4CC7" w:rsidP="00795E83">
      <w:pPr>
        <w:jc w:val="both"/>
        <w:rPr>
          <w:rFonts w:ascii="Arial" w:hAnsi="Arial" w:cs="Arial"/>
          <w:sz w:val="18"/>
          <w:szCs w:val="18"/>
        </w:rPr>
      </w:pPr>
      <w:r w:rsidRPr="00BA4CC7">
        <w:rPr>
          <w:rFonts w:ascii="Arial" w:hAnsi="Arial" w:cs="Arial"/>
          <w:sz w:val="18"/>
          <w:szCs w:val="18"/>
        </w:rPr>
        <w:t>Los Sujetos Obligados que requisiten este Formato deberán anexar el Inventario de Bienes Inmuebles correspondiente</w:t>
      </w:r>
      <w:r w:rsidR="002C47DE">
        <w:rPr>
          <w:rFonts w:ascii="Arial" w:hAnsi="Arial" w:cs="Arial"/>
          <w:sz w:val="18"/>
          <w:szCs w:val="18"/>
        </w:rPr>
        <w:t xml:space="preserve"> y, en su caso, los contratos de</w:t>
      </w:r>
      <w:r w:rsidR="00612477">
        <w:rPr>
          <w:rFonts w:ascii="Arial" w:hAnsi="Arial" w:cs="Arial"/>
          <w:sz w:val="18"/>
          <w:szCs w:val="18"/>
        </w:rPr>
        <w:t xml:space="preserve"> arrendamiento y</w:t>
      </w:r>
      <w:r w:rsidR="00A52F35">
        <w:rPr>
          <w:rFonts w:ascii="Arial" w:hAnsi="Arial" w:cs="Arial"/>
          <w:sz w:val="18"/>
          <w:szCs w:val="18"/>
        </w:rPr>
        <w:t>/o</w:t>
      </w:r>
      <w:r w:rsidR="00612477">
        <w:rPr>
          <w:rFonts w:ascii="Arial" w:hAnsi="Arial" w:cs="Arial"/>
          <w:sz w:val="18"/>
          <w:szCs w:val="18"/>
        </w:rPr>
        <w:t xml:space="preserve"> </w:t>
      </w:r>
      <w:r w:rsidR="002C47DE">
        <w:rPr>
          <w:rFonts w:ascii="Arial" w:hAnsi="Arial" w:cs="Arial"/>
          <w:sz w:val="18"/>
          <w:szCs w:val="18"/>
        </w:rPr>
        <w:t xml:space="preserve"> comodato correspondientes. </w:t>
      </w:r>
    </w:p>
    <w:p w14:paraId="2518944C" w14:textId="77777777" w:rsidR="00FD0958" w:rsidRPr="00AF0212" w:rsidRDefault="00FD0958" w:rsidP="008E3287">
      <w:pPr>
        <w:rPr>
          <w:rFonts w:ascii="Arial" w:hAnsi="Arial" w:cs="Arial"/>
          <w:sz w:val="18"/>
        </w:rPr>
      </w:pPr>
    </w:p>
    <w:sectPr w:rsidR="00FD0958" w:rsidRPr="00AF0212" w:rsidSect="00463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672" w:bottom="1701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6ED8E" w14:textId="77777777" w:rsidR="00A0483C" w:rsidRDefault="00A0483C" w:rsidP="001D0DA1">
      <w:pPr>
        <w:spacing w:after="0" w:line="240" w:lineRule="auto"/>
      </w:pPr>
      <w:r>
        <w:separator/>
      </w:r>
    </w:p>
  </w:endnote>
  <w:endnote w:type="continuationSeparator" w:id="0">
    <w:p w14:paraId="7B16585C" w14:textId="77777777" w:rsidR="00A0483C" w:rsidRDefault="00A0483C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DD508" w14:textId="77777777" w:rsidR="007A2298" w:rsidRDefault="007A22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463DF6" w:rsidRPr="00AF0212" w14:paraId="2CB64382" w14:textId="77777777" w:rsidTr="00C06355">
      <w:tc>
        <w:tcPr>
          <w:tcW w:w="3681" w:type="dxa"/>
        </w:tcPr>
        <w:p w14:paraId="53C1B1D8" w14:textId="77777777" w:rsidR="00463DF6" w:rsidRPr="00AF0212" w:rsidRDefault="00463DF6" w:rsidP="00C06355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48D0969E" w14:textId="77777777" w:rsidR="00463DF6" w:rsidRPr="00AF0212" w:rsidRDefault="00463DF6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52EFB80" w14:textId="77777777" w:rsidR="00463DF6" w:rsidRPr="00AF0212" w:rsidRDefault="00463DF6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767317A4" w14:textId="77777777" w:rsidR="00463DF6" w:rsidRPr="00AF0212" w:rsidRDefault="00463DF6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385EECFC" w14:textId="77777777" w:rsidR="00463DF6" w:rsidRPr="00AF0212" w:rsidRDefault="00463DF6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463DF6" w:rsidRPr="00AF0212" w14:paraId="2E9C4698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6748A266" w14:textId="77777777" w:rsidR="00463DF6" w:rsidRPr="00AF0212" w:rsidRDefault="00463DF6" w:rsidP="00C06355">
          <w:pPr>
            <w:rPr>
              <w:rFonts w:ascii="Arial" w:hAnsi="Arial" w:cs="Arial"/>
            </w:rPr>
          </w:pPr>
        </w:p>
        <w:p w14:paraId="688B0A87" w14:textId="77777777" w:rsidR="00463DF6" w:rsidRPr="00AF0212" w:rsidRDefault="00463DF6" w:rsidP="00C06355">
          <w:pPr>
            <w:rPr>
              <w:rFonts w:ascii="Arial" w:hAnsi="Arial" w:cs="Arial"/>
            </w:rPr>
          </w:pPr>
        </w:p>
        <w:p w14:paraId="391FD754" w14:textId="77777777" w:rsidR="00463DF6" w:rsidRPr="00AF0212" w:rsidRDefault="00463DF6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159475C7" w14:textId="77777777" w:rsidR="00463DF6" w:rsidRPr="00AF0212" w:rsidRDefault="00463DF6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7B7718F9" w14:textId="77777777" w:rsidR="00463DF6" w:rsidRPr="00AF0212" w:rsidRDefault="00463DF6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230605D0" w14:textId="77777777" w:rsidR="00463DF6" w:rsidRPr="00AF0212" w:rsidRDefault="00463DF6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3919D20E" w14:textId="77777777" w:rsidR="00463DF6" w:rsidRPr="00AF0212" w:rsidRDefault="00463DF6" w:rsidP="00C06355">
          <w:pPr>
            <w:rPr>
              <w:rFonts w:ascii="Arial" w:hAnsi="Arial" w:cs="Arial"/>
            </w:rPr>
          </w:pPr>
        </w:p>
      </w:tc>
    </w:tr>
    <w:tr w:rsidR="00463DF6" w:rsidRPr="00AF0212" w14:paraId="2171C935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3C4CF116" w14:textId="170B1BB0" w:rsidR="00463DF6" w:rsidRPr="00AF0212" w:rsidRDefault="00463DF6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7A2298">
            <w:rPr>
              <w:rFonts w:ascii="Arial" w:hAnsi="Arial" w:cs="Arial"/>
            </w:rPr>
            <w:t>M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6EC9B7D9" w14:textId="77777777" w:rsidR="00463DF6" w:rsidRPr="00AF0212" w:rsidRDefault="00463DF6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4B9EFE63" w14:textId="77777777" w:rsidR="00463DF6" w:rsidRPr="00AF0212" w:rsidRDefault="00463DF6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2D91EDDD" w14:textId="77777777" w:rsidR="00463DF6" w:rsidRPr="00AF0212" w:rsidRDefault="00463DF6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525EFF37" w14:textId="5367F75D" w:rsidR="00463DF6" w:rsidRPr="00AF0212" w:rsidRDefault="00463DF6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7A2298">
            <w:rPr>
              <w:rFonts w:ascii="Arial" w:hAnsi="Arial" w:cs="Arial"/>
            </w:rPr>
            <w:t>N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2540C322" w14:textId="77777777" w:rsidR="00463DF6" w:rsidRDefault="00463DF6" w:rsidP="00463DF6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463DF6" w:rsidRPr="00B42B05" w14:paraId="0E63046A" w14:textId="77777777" w:rsidTr="00C06355">
      <w:tc>
        <w:tcPr>
          <w:tcW w:w="6498" w:type="dxa"/>
        </w:tcPr>
        <w:p w14:paraId="408AB0C4" w14:textId="6A956F81" w:rsidR="00463DF6" w:rsidRDefault="00463DF6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7A2298">
            <w:rPr>
              <w:rFonts w:ascii="Arial" w:hAnsi="Arial" w:cs="Arial"/>
              <w:sz w:val="20"/>
              <w:szCs w:val="20"/>
            </w:rPr>
            <w:t>echa de Elaboración (Ñ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23AC18A3" w14:textId="77777777" w:rsidR="00463DF6" w:rsidRPr="00B42B05" w:rsidRDefault="00463DF6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1C39D8FE" w14:textId="4B209635" w:rsidR="00463DF6" w:rsidRPr="00F474E8" w:rsidRDefault="00463DF6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7A2298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7A2298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72464F74" w14:textId="77777777" w:rsidR="00463DF6" w:rsidRPr="00B42B05" w:rsidRDefault="00463DF6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4968DDDB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BCE1" w14:textId="77777777" w:rsidR="007A2298" w:rsidRDefault="007A22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5F15D" w14:textId="77777777" w:rsidR="00A0483C" w:rsidRDefault="00A0483C" w:rsidP="001D0DA1">
      <w:pPr>
        <w:spacing w:after="0" w:line="240" w:lineRule="auto"/>
      </w:pPr>
      <w:r>
        <w:separator/>
      </w:r>
    </w:p>
  </w:footnote>
  <w:footnote w:type="continuationSeparator" w:id="0">
    <w:p w14:paraId="3CCB9F10" w14:textId="77777777" w:rsidR="00A0483C" w:rsidRDefault="00A0483C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08DDE" w14:textId="77777777" w:rsidR="007A2298" w:rsidRDefault="007A22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9"/>
      <w:gridCol w:w="222"/>
    </w:tblGrid>
    <w:tr w:rsidR="00AF0212" w:rsidRPr="00E96865" w14:paraId="65D9DF07" w14:textId="77777777" w:rsidTr="00463DF6">
      <w:tc>
        <w:tcPr>
          <w:tcW w:w="13000" w:type="dxa"/>
        </w:tcPr>
        <w:p w14:paraId="6ADEF1CB" w14:textId="392CD2E3" w:rsidR="00AF0212" w:rsidRPr="00E96865" w:rsidRDefault="008A64E6" w:rsidP="00AF021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7A32FCD" wp14:editId="3C303518">
                <wp:simplePos x="0" y="0"/>
                <wp:positionH relativeFrom="column">
                  <wp:posOffset>2540</wp:posOffset>
                </wp:positionH>
                <wp:positionV relativeFrom="paragraph">
                  <wp:posOffset>45168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F0212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05EEE313" w14:textId="1EE9BC94" w:rsidR="00AF0212" w:rsidRPr="00E96865" w:rsidRDefault="00AF0212" w:rsidP="00AF0212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8E6972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470D7254" w14:textId="77777777" w:rsidR="00AF0212" w:rsidRDefault="00AF0212" w:rsidP="00AF021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285ECBA0" w14:textId="57B6736B" w:rsidR="000C3836" w:rsidRDefault="000C3836" w:rsidP="00AF021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RM-01. BIENES INMUEBLES</w:t>
          </w:r>
        </w:p>
        <w:p w14:paraId="69E7D02A" w14:textId="005A6C9C" w:rsidR="00463DF6" w:rsidRDefault="00463DF6" w:rsidP="00AF021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463DF6" w:rsidRPr="00C53123" w14:paraId="06C1FBE1" w14:textId="77777777" w:rsidTr="00C06355">
            <w:tc>
              <w:tcPr>
                <w:tcW w:w="2977" w:type="dxa"/>
              </w:tcPr>
              <w:p w14:paraId="7D29B851" w14:textId="77777777" w:rsidR="00463DF6" w:rsidRPr="00C53123" w:rsidRDefault="00463DF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4490EC31" w14:textId="25D4A18F" w:rsidR="00463DF6" w:rsidRPr="00C53123" w:rsidRDefault="00463DF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463DF6" w:rsidRPr="00C53123" w14:paraId="7A6E8653" w14:textId="77777777" w:rsidTr="00C06355">
            <w:tc>
              <w:tcPr>
                <w:tcW w:w="2977" w:type="dxa"/>
              </w:tcPr>
              <w:p w14:paraId="5AE8A5AD" w14:textId="77777777" w:rsidR="00463DF6" w:rsidRPr="00C53123" w:rsidRDefault="00463DF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2A28CDDE" w14:textId="5C95609B" w:rsidR="00463DF6" w:rsidRPr="00C53123" w:rsidRDefault="00463DF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0"/>
          <w:bookmarkEnd w:id="1"/>
        </w:tbl>
        <w:p w14:paraId="3889F9CA" w14:textId="204B7F34" w:rsidR="00463DF6" w:rsidRPr="0077594A" w:rsidRDefault="00463DF6" w:rsidP="00AF021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36" w:type="dxa"/>
        </w:tcPr>
        <w:p w14:paraId="20408277" w14:textId="3390DD51" w:rsidR="00AF0212" w:rsidRPr="00E96865" w:rsidRDefault="00AF0212" w:rsidP="00AF0212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724DFA8A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810CF" w14:textId="77777777" w:rsidR="007A2298" w:rsidRDefault="007A22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55942"/>
    <w:rsid w:val="00060ECF"/>
    <w:rsid w:val="00073F88"/>
    <w:rsid w:val="00080205"/>
    <w:rsid w:val="0008430D"/>
    <w:rsid w:val="000949DC"/>
    <w:rsid w:val="000A60D9"/>
    <w:rsid w:val="000B0D9B"/>
    <w:rsid w:val="000C3836"/>
    <w:rsid w:val="000D47D3"/>
    <w:rsid w:val="000E021A"/>
    <w:rsid w:val="000E6C27"/>
    <w:rsid w:val="000F2D5A"/>
    <w:rsid w:val="000F4857"/>
    <w:rsid w:val="00103BCE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6495"/>
    <w:rsid w:val="001B7D21"/>
    <w:rsid w:val="001D0DA1"/>
    <w:rsid w:val="001D255A"/>
    <w:rsid w:val="001F3DEA"/>
    <w:rsid w:val="00200CFE"/>
    <w:rsid w:val="00211A82"/>
    <w:rsid w:val="00216D19"/>
    <w:rsid w:val="0022706B"/>
    <w:rsid w:val="00227C61"/>
    <w:rsid w:val="002344CF"/>
    <w:rsid w:val="00240B93"/>
    <w:rsid w:val="00254511"/>
    <w:rsid w:val="00271D5A"/>
    <w:rsid w:val="002806FA"/>
    <w:rsid w:val="00283AE5"/>
    <w:rsid w:val="0028411F"/>
    <w:rsid w:val="00287CC9"/>
    <w:rsid w:val="00295A08"/>
    <w:rsid w:val="002B5D66"/>
    <w:rsid w:val="002C47DE"/>
    <w:rsid w:val="002F1BFC"/>
    <w:rsid w:val="00322F96"/>
    <w:rsid w:val="00324DCB"/>
    <w:rsid w:val="00366B74"/>
    <w:rsid w:val="003708CB"/>
    <w:rsid w:val="00370BFE"/>
    <w:rsid w:val="00371D1E"/>
    <w:rsid w:val="003B301A"/>
    <w:rsid w:val="003C4D54"/>
    <w:rsid w:val="003C5259"/>
    <w:rsid w:val="003D34BA"/>
    <w:rsid w:val="003D42BB"/>
    <w:rsid w:val="003E40AF"/>
    <w:rsid w:val="004013EE"/>
    <w:rsid w:val="004043ED"/>
    <w:rsid w:val="00404FF9"/>
    <w:rsid w:val="0043688E"/>
    <w:rsid w:val="00437735"/>
    <w:rsid w:val="00446146"/>
    <w:rsid w:val="00452C2E"/>
    <w:rsid w:val="00456F93"/>
    <w:rsid w:val="0046282C"/>
    <w:rsid w:val="00463DF6"/>
    <w:rsid w:val="004709B0"/>
    <w:rsid w:val="004916DA"/>
    <w:rsid w:val="00492BC2"/>
    <w:rsid w:val="00494543"/>
    <w:rsid w:val="004B377A"/>
    <w:rsid w:val="004C0DD4"/>
    <w:rsid w:val="004C1B3A"/>
    <w:rsid w:val="00506AB8"/>
    <w:rsid w:val="005131E2"/>
    <w:rsid w:val="00520439"/>
    <w:rsid w:val="00590EE1"/>
    <w:rsid w:val="00596238"/>
    <w:rsid w:val="005A156A"/>
    <w:rsid w:val="005A3412"/>
    <w:rsid w:val="005C09A8"/>
    <w:rsid w:val="005D77F0"/>
    <w:rsid w:val="005E050A"/>
    <w:rsid w:val="00601F38"/>
    <w:rsid w:val="00612477"/>
    <w:rsid w:val="006313D6"/>
    <w:rsid w:val="006330DC"/>
    <w:rsid w:val="00636568"/>
    <w:rsid w:val="0064079A"/>
    <w:rsid w:val="00641FB1"/>
    <w:rsid w:val="00655727"/>
    <w:rsid w:val="00663534"/>
    <w:rsid w:val="00676584"/>
    <w:rsid w:val="00677D0B"/>
    <w:rsid w:val="006811DF"/>
    <w:rsid w:val="00681993"/>
    <w:rsid w:val="006825A0"/>
    <w:rsid w:val="0068632C"/>
    <w:rsid w:val="006A111E"/>
    <w:rsid w:val="006A261F"/>
    <w:rsid w:val="006A5FF8"/>
    <w:rsid w:val="006B11EB"/>
    <w:rsid w:val="006B1749"/>
    <w:rsid w:val="006B6FD5"/>
    <w:rsid w:val="006D1A3F"/>
    <w:rsid w:val="006D71CC"/>
    <w:rsid w:val="007224C8"/>
    <w:rsid w:val="00726378"/>
    <w:rsid w:val="0072747D"/>
    <w:rsid w:val="00767BA5"/>
    <w:rsid w:val="00776406"/>
    <w:rsid w:val="007900A3"/>
    <w:rsid w:val="0079572A"/>
    <w:rsid w:val="00795E83"/>
    <w:rsid w:val="007A0DF7"/>
    <w:rsid w:val="007A2298"/>
    <w:rsid w:val="007A2F87"/>
    <w:rsid w:val="007C1642"/>
    <w:rsid w:val="007C5693"/>
    <w:rsid w:val="007C718F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A64E6"/>
    <w:rsid w:val="008B4CF4"/>
    <w:rsid w:val="008D174D"/>
    <w:rsid w:val="008D687D"/>
    <w:rsid w:val="008E2B6E"/>
    <w:rsid w:val="008E3287"/>
    <w:rsid w:val="008E6972"/>
    <w:rsid w:val="00913AC6"/>
    <w:rsid w:val="0091523B"/>
    <w:rsid w:val="009161F2"/>
    <w:rsid w:val="00920028"/>
    <w:rsid w:val="00934822"/>
    <w:rsid w:val="00954CDC"/>
    <w:rsid w:val="009718B1"/>
    <w:rsid w:val="0097452F"/>
    <w:rsid w:val="00976789"/>
    <w:rsid w:val="00986F75"/>
    <w:rsid w:val="00992FFE"/>
    <w:rsid w:val="00993B2B"/>
    <w:rsid w:val="009A25AA"/>
    <w:rsid w:val="009A5B6A"/>
    <w:rsid w:val="009A7B32"/>
    <w:rsid w:val="009C2350"/>
    <w:rsid w:val="009C6DA8"/>
    <w:rsid w:val="009E1EAB"/>
    <w:rsid w:val="009E25BA"/>
    <w:rsid w:val="009E43AA"/>
    <w:rsid w:val="009F1C85"/>
    <w:rsid w:val="00A0483C"/>
    <w:rsid w:val="00A17DB6"/>
    <w:rsid w:val="00A32074"/>
    <w:rsid w:val="00A46E90"/>
    <w:rsid w:val="00A50172"/>
    <w:rsid w:val="00A52F35"/>
    <w:rsid w:val="00A733EA"/>
    <w:rsid w:val="00A84DA2"/>
    <w:rsid w:val="00A92E78"/>
    <w:rsid w:val="00AA395B"/>
    <w:rsid w:val="00AA4501"/>
    <w:rsid w:val="00AC51D2"/>
    <w:rsid w:val="00AD1138"/>
    <w:rsid w:val="00AD5BC0"/>
    <w:rsid w:val="00AD5CB3"/>
    <w:rsid w:val="00AF0212"/>
    <w:rsid w:val="00B1327A"/>
    <w:rsid w:val="00B31868"/>
    <w:rsid w:val="00B34331"/>
    <w:rsid w:val="00B573CE"/>
    <w:rsid w:val="00B626B5"/>
    <w:rsid w:val="00B637A6"/>
    <w:rsid w:val="00B63905"/>
    <w:rsid w:val="00B70F00"/>
    <w:rsid w:val="00B80B1A"/>
    <w:rsid w:val="00B83D3D"/>
    <w:rsid w:val="00BA249F"/>
    <w:rsid w:val="00BA2BAD"/>
    <w:rsid w:val="00BA4CC7"/>
    <w:rsid w:val="00BB033E"/>
    <w:rsid w:val="00BF3369"/>
    <w:rsid w:val="00C1725F"/>
    <w:rsid w:val="00C34ABD"/>
    <w:rsid w:val="00C37511"/>
    <w:rsid w:val="00C41D87"/>
    <w:rsid w:val="00C477A8"/>
    <w:rsid w:val="00C61979"/>
    <w:rsid w:val="00C63C43"/>
    <w:rsid w:val="00C64828"/>
    <w:rsid w:val="00C70130"/>
    <w:rsid w:val="00C70A2D"/>
    <w:rsid w:val="00C74A7A"/>
    <w:rsid w:val="00C846CF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64CF"/>
    <w:rsid w:val="00D46C88"/>
    <w:rsid w:val="00D51416"/>
    <w:rsid w:val="00D555F9"/>
    <w:rsid w:val="00D62CA4"/>
    <w:rsid w:val="00D764FC"/>
    <w:rsid w:val="00DB3389"/>
    <w:rsid w:val="00DC1279"/>
    <w:rsid w:val="00DC2CAA"/>
    <w:rsid w:val="00DF3974"/>
    <w:rsid w:val="00E21977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7CB8"/>
    <w:rsid w:val="00F36362"/>
    <w:rsid w:val="00F415C0"/>
    <w:rsid w:val="00F42667"/>
    <w:rsid w:val="00F44543"/>
    <w:rsid w:val="00F52423"/>
    <w:rsid w:val="00F53620"/>
    <w:rsid w:val="00F57E0E"/>
    <w:rsid w:val="00F6020B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  <w:rsid w:val="00FD0958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B8E3C"/>
  <w15:docId w15:val="{D5FE57EC-01E6-443E-91F2-AB35F635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0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A0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2023-02-03T18:20:00Z</dcterms:created>
  <dcterms:modified xsi:type="dcterms:W3CDTF">2023-02-03T18:20:00Z</dcterms:modified>
</cp:coreProperties>
</file>