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0AA91" w14:textId="77777777" w:rsidR="00324DCB" w:rsidRPr="008E1FB9" w:rsidRDefault="00324DCB" w:rsidP="001813C6">
      <w:pPr>
        <w:pStyle w:val="Ttulo1"/>
      </w:pPr>
    </w:p>
    <w:tbl>
      <w:tblPr>
        <w:tblStyle w:val="Tablaconcuadrcula"/>
        <w:tblW w:w="13504" w:type="dxa"/>
        <w:tblLook w:val="04A0" w:firstRow="1" w:lastRow="0" w:firstColumn="1" w:lastColumn="0" w:noHBand="0" w:noVBand="1"/>
      </w:tblPr>
      <w:tblGrid>
        <w:gridCol w:w="589"/>
        <w:gridCol w:w="3008"/>
        <w:gridCol w:w="2956"/>
        <w:gridCol w:w="2447"/>
        <w:gridCol w:w="2252"/>
        <w:gridCol w:w="2252"/>
      </w:tblGrid>
      <w:tr w:rsidR="00B45E0A" w:rsidRPr="008E1FB9" w14:paraId="11FDE9B0" w14:textId="77777777" w:rsidTr="00C6595E">
        <w:trPr>
          <w:trHeight w:val="342"/>
          <w:tblHeader/>
        </w:trPr>
        <w:tc>
          <w:tcPr>
            <w:tcW w:w="589" w:type="dxa"/>
            <w:shd w:val="clear" w:color="auto" w:fill="C4B5A1"/>
            <w:vAlign w:val="center"/>
          </w:tcPr>
          <w:p w14:paraId="1A4C4E0D" w14:textId="77777777" w:rsidR="00B45E0A" w:rsidRPr="008E1FB9" w:rsidRDefault="00B45E0A" w:rsidP="00633F7F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1F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No. </w:t>
            </w:r>
          </w:p>
        </w:tc>
        <w:tc>
          <w:tcPr>
            <w:tcW w:w="3008" w:type="dxa"/>
            <w:shd w:val="clear" w:color="auto" w:fill="C4B5A1"/>
            <w:vAlign w:val="center"/>
          </w:tcPr>
          <w:p w14:paraId="7C5B063C" w14:textId="77777777" w:rsidR="00B45E0A" w:rsidRPr="008E1FB9" w:rsidRDefault="00B45E0A" w:rsidP="00633F7F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Número de Procedimiento de Contratación</w:t>
            </w:r>
          </w:p>
        </w:tc>
        <w:tc>
          <w:tcPr>
            <w:tcW w:w="2956" w:type="dxa"/>
            <w:shd w:val="clear" w:color="auto" w:fill="C4B5A1"/>
            <w:vAlign w:val="center"/>
          </w:tcPr>
          <w:p w14:paraId="4B0B30DF" w14:textId="77777777" w:rsidR="00B45E0A" w:rsidRPr="008E1FB9" w:rsidRDefault="00B45E0A" w:rsidP="00C728D1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1F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Tipo de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Procedimiento de Contratación</w:t>
            </w:r>
          </w:p>
        </w:tc>
        <w:tc>
          <w:tcPr>
            <w:tcW w:w="2447" w:type="dxa"/>
            <w:shd w:val="clear" w:color="auto" w:fill="C4B5A1"/>
            <w:vAlign w:val="center"/>
          </w:tcPr>
          <w:p w14:paraId="075EA545" w14:textId="77777777" w:rsidR="00B45E0A" w:rsidRPr="008E1FB9" w:rsidRDefault="00B45E0A" w:rsidP="00633F7F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Objeto de la Contratación</w:t>
            </w:r>
          </w:p>
        </w:tc>
        <w:tc>
          <w:tcPr>
            <w:tcW w:w="2252" w:type="dxa"/>
            <w:shd w:val="clear" w:color="auto" w:fill="C4B5A1"/>
            <w:vAlign w:val="center"/>
          </w:tcPr>
          <w:p w14:paraId="54F6FBC4" w14:textId="77777777" w:rsidR="00B45E0A" w:rsidRPr="008E1FB9" w:rsidRDefault="00B45E0A" w:rsidP="00C728D1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1FB9">
              <w:rPr>
                <w:rFonts w:ascii="Arial" w:hAnsi="Arial" w:cs="Arial"/>
                <w:b/>
                <w:bCs/>
                <w:sz w:val="18"/>
                <w:szCs w:val="18"/>
              </w:rPr>
              <w:t>Etapa</w:t>
            </w:r>
          </w:p>
        </w:tc>
        <w:tc>
          <w:tcPr>
            <w:tcW w:w="2252" w:type="dxa"/>
            <w:shd w:val="clear" w:color="auto" w:fill="C4B5A1"/>
            <w:vAlign w:val="center"/>
          </w:tcPr>
          <w:p w14:paraId="222574C8" w14:textId="77777777" w:rsidR="00B45E0A" w:rsidRPr="008E1FB9" w:rsidRDefault="00B45E0A" w:rsidP="00B45E0A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Área Requiriente</w:t>
            </w:r>
          </w:p>
        </w:tc>
      </w:tr>
      <w:tr w:rsidR="00B45E0A" w:rsidRPr="008E1FB9" w14:paraId="25DE1520" w14:textId="77777777" w:rsidTr="00141D1C">
        <w:trPr>
          <w:trHeight w:val="314"/>
        </w:trPr>
        <w:tc>
          <w:tcPr>
            <w:tcW w:w="589" w:type="dxa"/>
            <w:vAlign w:val="center"/>
          </w:tcPr>
          <w:p w14:paraId="54FAADEC" w14:textId="77777777" w:rsidR="00B45E0A" w:rsidRPr="008E1FB9" w:rsidRDefault="00B45E0A" w:rsidP="00B45E0A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FB9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8E1FB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008" w:type="dxa"/>
            <w:vAlign w:val="center"/>
          </w:tcPr>
          <w:p w14:paraId="2FEF1E49" w14:textId="77777777" w:rsidR="00B45E0A" w:rsidRPr="008E1FB9" w:rsidRDefault="00B45E0A" w:rsidP="00B45E0A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FB9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8E1FB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956" w:type="dxa"/>
            <w:vAlign w:val="center"/>
          </w:tcPr>
          <w:p w14:paraId="0369B169" w14:textId="77777777" w:rsidR="00B45E0A" w:rsidRPr="008E1FB9" w:rsidRDefault="00B45E0A" w:rsidP="00B45E0A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FB9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8E1FB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447" w:type="dxa"/>
            <w:vAlign w:val="center"/>
          </w:tcPr>
          <w:p w14:paraId="08C7C949" w14:textId="77777777" w:rsidR="00B45E0A" w:rsidRPr="008E1FB9" w:rsidRDefault="00B45E0A" w:rsidP="00B45E0A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FB9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8E1FB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252" w:type="dxa"/>
            <w:vAlign w:val="center"/>
          </w:tcPr>
          <w:p w14:paraId="7381BB93" w14:textId="77777777" w:rsidR="00B45E0A" w:rsidRPr="008E1FB9" w:rsidRDefault="00B45E0A" w:rsidP="00B45E0A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(G</w:t>
            </w:r>
            <w:r w:rsidRPr="008E1FB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252" w:type="dxa"/>
          </w:tcPr>
          <w:p w14:paraId="5305F03C" w14:textId="77777777" w:rsidR="00B45E0A" w:rsidRPr="008E1FB9" w:rsidRDefault="00B45E0A" w:rsidP="00B45E0A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(H)</w:t>
            </w:r>
          </w:p>
        </w:tc>
      </w:tr>
      <w:tr w:rsidR="00B45E0A" w:rsidRPr="008E1FB9" w14:paraId="2D07B103" w14:textId="77777777" w:rsidTr="00141D1C">
        <w:trPr>
          <w:trHeight w:val="345"/>
        </w:trPr>
        <w:tc>
          <w:tcPr>
            <w:tcW w:w="589" w:type="dxa"/>
            <w:vAlign w:val="center"/>
          </w:tcPr>
          <w:p w14:paraId="53DD329B" w14:textId="77777777" w:rsidR="00B45E0A" w:rsidRPr="008E1FB9" w:rsidRDefault="00B45E0A" w:rsidP="00C728D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vAlign w:val="center"/>
          </w:tcPr>
          <w:p w14:paraId="67EB572C" w14:textId="77777777" w:rsidR="00B45E0A" w:rsidRPr="008E1FB9" w:rsidRDefault="00B45E0A" w:rsidP="00C728D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6" w:type="dxa"/>
            <w:vAlign w:val="center"/>
          </w:tcPr>
          <w:p w14:paraId="4A7C1E48" w14:textId="77777777" w:rsidR="00B45E0A" w:rsidRPr="008E1FB9" w:rsidRDefault="00B45E0A" w:rsidP="00C728D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7" w:type="dxa"/>
            <w:vAlign w:val="center"/>
          </w:tcPr>
          <w:p w14:paraId="16A28E32" w14:textId="77777777" w:rsidR="00B45E0A" w:rsidRPr="008E1FB9" w:rsidRDefault="00B45E0A" w:rsidP="00C728D1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2" w:type="dxa"/>
            <w:vAlign w:val="center"/>
          </w:tcPr>
          <w:p w14:paraId="7535C610" w14:textId="77777777" w:rsidR="00B45E0A" w:rsidRPr="008E1FB9" w:rsidRDefault="00B45E0A" w:rsidP="00C728D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2" w:type="dxa"/>
          </w:tcPr>
          <w:p w14:paraId="2AFC52F8" w14:textId="77777777" w:rsidR="00B45E0A" w:rsidRPr="008E1FB9" w:rsidRDefault="00B45E0A" w:rsidP="00C728D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5E0A" w:rsidRPr="008E1FB9" w14:paraId="0B96B71A" w14:textId="77777777" w:rsidTr="00141D1C">
        <w:trPr>
          <w:trHeight w:val="314"/>
        </w:trPr>
        <w:tc>
          <w:tcPr>
            <w:tcW w:w="589" w:type="dxa"/>
            <w:vAlign w:val="center"/>
          </w:tcPr>
          <w:p w14:paraId="1B1E8D6B" w14:textId="77777777" w:rsidR="00B45E0A" w:rsidRPr="008E1FB9" w:rsidRDefault="00B45E0A" w:rsidP="00C728D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vAlign w:val="center"/>
          </w:tcPr>
          <w:p w14:paraId="7E2406BA" w14:textId="77777777" w:rsidR="00B45E0A" w:rsidRPr="008E1FB9" w:rsidRDefault="00B45E0A" w:rsidP="00C728D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6" w:type="dxa"/>
            <w:vAlign w:val="center"/>
          </w:tcPr>
          <w:p w14:paraId="47230B00" w14:textId="77777777" w:rsidR="00B45E0A" w:rsidRPr="008E1FB9" w:rsidRDefault="00B45E0A" w:rsidP="00C728D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7" w:type="dxa"/>
            <w:vAlign w:val="center"/>
          </w:tcPr>
          <w:p w14:paraId="2669DB8A" w14:textId="77777777" w:rsidR="00B45E0A" w:rsidRPr="008E1FB9" w:rsidRDefault="00B45E0A" w:rsidP="00C728D1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2" w:type="dxa"/>
            <w:vAlign w:val="center"/>
          </w:tcPr>
          <w:p w14:paraId="4617FD1F" w14:textId="77777777" w:rsidR="00B45E0A" w:rsidRPr="008E1FB9" w:rsidRDefault="00B45E0A" w:rsidP="00C728D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2" w:type="dxa"/>
          </w:tcPr>
          <w:p w14:paraId="21566CC0" w14:textId="77777777" w:rsidR="00B45E0A" w:rsidRPr="008E1FB9" w:rsidRDefault="00B45E0A" w:rsidP="00C728D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5E0A" w:rsidRPr="008E1FB9" w14:paraId="0AC1D43F" w14:textId="77777777" w:rsidTr="00141D1C">
        <w:trPr>
          <w:trHeight w:val="314"/>
        </w:trPr>
        <w:tc>
          <w:tcPr>
            <w:tcW w:w="589" w:type="dxa"/>
            <w:vAlign w:val="center"/>
          </w:tcPr>
          <w:p w14:paraId="2FFB2083" w14:textId="77777777" w:rsidR="00B45E0A" w:rsidRPr="008E1FB9" w:rsidRDefault="00B45E0A" w:rsidP="00C728D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vAlign w:val="center"/>
          </w:tcPr>
          <w:p w14:paraId="501B00AE" w14:textId="77777777" w:rsidR="00B45E0A" w:rsidRPr="008E1FB9" w:rsidRDefault="00B45E0A" w:rsidP="00C728D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6" w:type="dxa"/>
            <w:vAlign w:val="center"/>
          </w:tcPr>
          <w:p w14:paraId="36F5EACE" w14:textId="77777777" w:rsidR="00B45E0A" w:rsidRPr="008E1FB9" w:rsidRDefault="00B45E0A" w:rsidP="00C728D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7" w:type="dxa"/>
            <w:vAlign w:val="center"/>
          </w:tcPr>
          <w:p w14:paraId="133DA147" w14:textId="77777777" w:rsidR="00B45E0A" w:rsidRPr="008E1FB9" w:rsidRDefault="00B45E0A" w:rsidP="00C728D1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2" w:type="dxa"/>
            <w:vAlign w:val="center"/>
          </w:tcPr>
          <w:p w14:paraId="3E60DC5D" w14:textId="159D4CB2" w:rsidR="00B45E0A" w:rsidRPr="008E1FB9" w:rsidRDefault="00BA0995" w:rsidP="00C728D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52" w:type="dxa"/>
          </w:tcPr>
          <w:p w14:paraId="24F29EC6" w14:textId="77777777" w:rsidR="00B45E0A" w:rsidRPr="008E1FB9" w:rsidRDefault="00B45E0A" w:rsidP="00C728D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5E0A" w:rsidRPr="008E1FB9" w14:paraId="7878D61D" w14:textId="77777777" w:rsidTr="00141D1C">
        <w:trPr>
          <w:trHeight w:val="314"/>
        </w:trPr>
        <w:tc>
          <w:tcPr>
            <w:tcW w:w="589" w:type="dxa"/>
            <w:vAlign w:val="center"/>
          </w:tcPr>
          <w:p w14:paraId="48F81ED9" w14:textId="77777777" w:rsidR="00B45E0A" w:rsidRPr="008E1FB9" w:rsidRDefault="00B45E0A" w:rsidP="00C728D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vAlign w:val="center"/>
          </w:tcPr>
          <w:p w14:paraId="71C439E1" w14:textId="77777777" w:rsidR="00B45E0A" w:rsidRPr="008E1FB9" w:rsidRDefault="00B45E0A" w:rsidP="00C728D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6" w:type="dxa"/>
            <w:vAlign w:val="center"/>
          </w:tcPr>
          <w:p w14:paraId="0FED5EC8" w14:textId="77777777" w:rsidR="00B45E0A" w:rsidRPr="008E1FB9" w:rsidRDefault="00B45E0A" w:rsidP="00C728D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7" w:type="dxa"/>
            <w:vAlign w:val="center"/>
          </w:tcPr>
          <w:p w14:paraId="2059E3D1" w14:textId="77777777" w:rsidR="00B45E0A" w:rsidRPr="008E1FB9" w:rsidRDefault="00B45E0A" w:rsidP="00C728D1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2" w:type="dxa"/>
            <w:vAlign w:val="center"/>
          </w:tcPr>
          <w:p w14:paraId="33859581" w14:textId="77777777" w:rsidR="00B45E0A" w:rsidRPr="008E1FB9" w:rsidRDefault="00B45E0A" w:rsidP="00C728D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2" w:type="dxa"/>
          </w:tcPr>
          <w:p w14:paraId="26C541C4" w14:textId="77777777" w:rsidR="00B45E0A" w:rsidRPr="008E1FB9" w:rsidRDefault="00B45E0A" w:rsidP="00C728D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5E0A" w:rsidRPr="008E1FB9" w14:paraId="6875B18B" w14:textId="77777777" w:rsidTr="00141D1C">
        <w:trPr>
          <w:trHeight w:val="345"/>
        </w:trPr>
        <w:tc>
          <w:tcPr>
            <w:tcW w:w="589" w:type="dxa"/>
            <w:vAlign w:val="center"/>
          </w:tcPr>
          <w:p w14:paraId="4EBB158A" w14:textId="77777777" w:rsidR="00B45E0A" w:rsidRPr="008E1FB9" w:rsidRDefault="00B45E0A" w:rsidP="00C728D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vAlign w:val="center"/>
          </w:tcPr>
          <w:p w14:paraId="7A362479" w14:textId="77777777" w:rsidR="00B45E0A" w:rsidRPr="008E1FB9" w:rsidRDefault="00B45E0A" w:rsidP="00C728D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6" w:type="dxa"/>
            <w:vAlign w:val="center"/>
          </w:tcPr>
          <w:p w14:paraId="0A2231E4" w14:textId="77777777" w:rsidR="00B45E0A" w:rsidRPr="008E1FB9" w:rsidRDefault="00B45E0A" w:rsidP="00C728D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7" w:type="dxa"/>
            <w:vAlign w:val="center"/>
          </w:tcPr>
          <w:p w14:paraId="5CE0BC16" w14:textId="77777777" w:rsidR="00B45E0A" w:rsidRPr="008E1FB9" w:rsidRDefault="00B45E0A" w:rsidP="00C728D1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2" w:type="dxa"/>
            <w:vAlign w:val="center"/>
          </w:tcPr>
          <w:p w14:paraId="349C840A" w14:textId="77777777" w:rsidR="00B45E0A" w:rsidRPr="008E1FB9" w:rsidRDefault="00B45E0A" w:rsidP="00C728D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2" w:type="dxa"/>
          </w:tcPr>
          <w:p w14:paraId="73824A9F" w14:textId="77777777" w:rsidR="00B45E0A" w:rsidRPr="008E1FB9" w:rsidRDefault="00B45E0A" w:rsidP="00C728D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5E0A" w:rsidRPr="008E1FB9" w14:paraId="7FEEC967" w14:textId="77777777" w:rsidTr="00141D1C">
        <w:trPr>
          <w:trHeight w:val="314"/>
        </w:trPr>
        <w:tc>
          <w:tcPr>
            <w:tcW w:w="589" w:type="dxa"/>
            <w:vAlign w:val="center"/>
          </w:tcPr>
          <w:p w14:paraId="0628FE09" w14:textId="77777777" w:rsidR="00B45E0A" w:rsidRPr="008E1FB9" w:rsidRDefault="00B45E0A" w:rsidP="00C728D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vAlign w:val="center"/>
          </w:tcPr>
          <w:p w14:paraId="6DA65F41" w14:textId="77777777" w:rsidR="00B45E0A" w:rsidRPr="008E1FB9" w:rsidRDefault="00B45E0A" w:rsidP="00C728D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6" w:type="dxa"/>
            <w:vAlign w:val="center"/>
          </w:tcPr>
          <w:p w14:paraId="22A14577" w14:textId="77777777" w:rsidR="00B45E0A" w:rsidRPr="008E1FB9" w:rsidRDefault="00B45E0A" w:rsidP="00C728D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7" w:type="dxa"/>
            <w:vAlign w:val="center"/>
          </w:tcPr>
          <w:p w14:paraId="1FF29BA8" w14:textId="77777777" w:rsidR="00B45E0A" w:rsidRPr="008E1FB9" w:rsidRDefault="00B45E0A" w:rsidP="00C728D1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2" w:type="dxa"/>
            <w:vAlign w:val="center"/>
          </w:tcPr>
          <w:p w14:paraId="394A4310" w14:textId="77777777" w:rsidR="00B45E0A" w:rsidRPr="008E1FB9" w:rsidRDefault="00B45E0A" w:rsidP="00C728D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2" w:type="dxa"/>
          </w:tcPr>
          <w:p w14:paraId="70FB9E24" w14:textId="77777777" w:rsidR="00B45E0A" w:rsidRPr="008E1FB9" w:rsidRDefault="00B45E0A" w:rsidP="00C728D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5E0A" w:rsidRPr="008E1FB9" w14:paraId="1F49F274" w14:textId="77777777" w:rsidTr="00141D1C">
        <w:trPr>
          <w:trHeight w:val="314"/>
        </w:trPr>
        <w:tc>
          <w:tcPr>
            <w:tcW w:w="589" w:type="dxa"/>
            <w:vAlign w:val="center"/>
          </w:tcPr>
          <w:p w14:paraId="06B17E37" w14:textId="77777777" w:rsidR="00B45E0A" w:rsidRPr="008E1FB9" w:rsidRDefault="00B45E0A" w:rsidP="00C728D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vAlign w:val="center"/>
          </w:tcPr>
          <w:p w14:paraId="6243B8F4" w14:textId="77777777" w:rsidR="00B45E0A" w:rsidRPr="008E1FB9" w:rsidRDefault="00B45E0A" w:rsidP="00C728D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6" w:type="dxa"/>
            <w:vAlign w:val="center"/>
          </w:tcPr>
          <w:p w14:paraId="5B1B5297" w14:textId="77777777" w:rsidR="00B45E0A" w:rsidRPr="008E1FB9" w:rsidRDefault="00B45E0A" w:rsidP="00C728D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7" w:type="dxa"/>
            <w:vAlign w:val="center"/>
          </w:tcPr>
          <w:p w14:paraId="423C3E8D" w14:textId="77777777" w:rsidR="00B45E0A" w:rsidRPr="008E1FB9" w:rsidRDefault="00B45E0A" w:rsidP="00C728D1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2" w:type="dxa"/>
            <w:vAlign w:val="center"/>
          </w:tcPr>
          <w:p w14:paraId="1C387CF1" w14:textId="77777777" w:rsidR="00B45E0A" w:rsidRPr="008E1FB9" w:rsidRDefault="00B45E0A" w:rsidP="00C728D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2" w:type="dxa"/>
          </w:tcPr>
          <w:p w14:paraId="3E1DFB99" w14:textId="77777777" w:rsidR="00B45E0A" w:rsidRPr="008E1FB9" w:rsidRDefault="00B45E0A" w:rsidP="00C728D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2E705C2" w14:textId="77777777" w:rsidR="000949DC" w:rsidRPr="008E1FB9" w:rsidRDefault="000949DC" w:rsidP="000949DC">
      <w:pPr>
        <w:rPr>
          <w:rFonts w:ascii="Arial" w:hAnsi="Arial" w:cs="Arial"/>
          <w:sz w:val="18"/>
        </w:rPr>
      </w:pPr>
    </w:p>
    <w:p w14:paraId="50661ECB" w14:textId="58ED33F5" w:rsidR="006A5FF8" w:rsidRPr="008E1FB9" w:rsidRDefault="00BA6A99" w:rsidP="00141D1C">
      <w:pPr>
        <w:tabs>
          <w:tab w:val="left" w:pos="2010"/>
        </w:tabs>
        <w:rPr>
          <w:rFonts w:ascii="Arial" w:hAnsi="Arial" w:cs="Arial"/>
        </w:rPr>
      </w:pPr>
      <w:r>
        <w:rPr>
          <w:rFonts w:ascii="Arial" w:hAnsi="Arial" w:cs="Arial"/>
          <w:sz w:val="18"/>
        </w:rPr>
        <w:tab/>
      </w:r>
    </w:p>
    <w:sectPr w:rsidR="006A5FF8" w:rsidRPr="008E1FB9" w:rsidSect="00141D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42F69E" w14:textId="77777777" w:rsidR="006C1A9F" w:rsidRDefault="006C1A9F" w:rsidP="001D0DA1">
      <w:pPr>
        <w:spacing w:after="0" w:line="240" w:lineRule="auto"/>
      </w:pPr>
      <w:r>
        <w:separator/>
      </w:r>
    </w:p>
  </w:endnote>
  <w:endnote w:type="continuationSeparator" w:id="0">
    <w:p w14:paraId="7AECE57B" w14:textId="77777777" w:rsidR="006C1A9F" w:rsidRDefault="006C1A9F" w:rsidP="001D0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6E2F2" w14:textId="77777777" w:rsidR="00D93C9D" w:rsidRDefault="00D93C9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1"/>
      <w:gridCol w:w="850"/>
      <w:gridCol w:w="3969"/>
      <w:gridCol w:w="851"/>
      <w:gridCol w:w="3645"/>
    </w:tblGrid>
    <w:tr w:rsidR="00141D1C" w:rsidRPr="00AF0212" w14:paraId="714B9B45" w14:textId="77777777" w:rsidTr="00024F40">
      <w:tc>
        <w:tcPr>
          <w:tcW w:w="3681" w:type="dxa"/>
        </w:tcPr>
        <w:p w14:paraId="6D84CF82" w14:textId="77777777" w:rsidR="00141D1C" w:rsidRPr="00AF0212" w:rsidRDefault="00141D1C" w:rsidP="00024F40">
          <w:pPr>
            <w:jc w:val="center"/>
            <w:rPr>
              <w:rFonts w:ascii="Arial" w:hAnsi="Arial" w:cs="Arial"/>
              <w:b/>
            </w:rPr>
          </w:pPr>
          <w:bookmarkStart w:id="0" w:name="_Hlk31189410"/>
          <w:r>
            <w:rPr>
              <w:rFonts w:ascii="Arial" w:hAnsi="Arial" w:cs="Arial"/>
              <w:b/>
            </w:rPr>
            <w:t>Entrega</w:t>
          </w:r>
        </w:p>
      </w:tc>
      <w:tc>
        <w:tcPr>
          <w:tcW w:w="850" w:type="dxa"/>
        </w:tcPr>
        <w:p w14:paraId="1B19B2DA" w14:textId="77777777" w:rsidR="00141D1C" w:rsidRPr="00AF0212" w:rsidRDefault="00141D1C" w:rsidP="00024F40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3969" w:type="dxa"/>
        </w:tcPr>
        <w:p w14:paraId="43EF1C01" w14:textId="77777777" w:rsidR="00141D1C" w:rsidRPr="00AF0212" w:rsidRDefault="00141D1C" w:rsidP="00024F40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851" w:type="dxa"/>
        </w:tcPr>
        <w:p w14:paraId="47121ECA" w14:textId="77777777" w:rsidR="00141D1C" w:rsidRPr="00AF0212" w:rsidRDefault="00141D1C" w:rsidP="00024F40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3645" w:type="dxa"/>
        </w:tcPr>
        <w:p w14:paraId="1D340FB7" w14:textId="77777777" w:rsidR="00141D1C" w:rsidRPr="00AF0212" w:rsidRDefault="00141D1C" w:rsidP="00024F40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Recibe</w:t>
          </w:r>
        </w:p>
      </w:tc>
    </w:tr>
    <w:tr w:rsidR="00141D1C" w:rsidRPr="00AF0212" w14:paraId="08808F21" w14:textId="77777777" w:rsidTr="00024F40">
      <w:tc>
        <w:tcPr>
          <w:tcW w:w="3681" w:type="dxa"/>
          <w:tcBorders>
            <w:bottom w:val="single" w:sz="4" w:space="0" w:color="auto"/>
          </w:tcBorders>
        </w:tcPr>
        <w:p w14:paraId="7C90A451" w14:textId="77777777" w:rsidR="00141D1C" w:rsidRPr="00AF0212" w:rsidRDefault="00141D1C" w:rsidP="00024F40">
          <w:pPr>
            <w:rPr>
              <w:rFonts w:ascii="Arial" w:hAnsi="Arial" w:cs="Arial"/>
            </w:rPr>
          </w:pPr>
        </w:p>
        <w:p w14:paraId="53FCBA2D" w14:textId="77777777" w:rsidR="00141D1C" w:rsidRPr="00AF0212" w:rsidRDefault="00141D1C" w:rsidP="00024F40">
          <w:pPr>
            <w:rPr>
              <w:rFonts w:ascii="Arial" w:hAnsi="Arial" w:cs="Arial"/>
            </w:rPr>
          </w:pPr>
        </w:p>
        <w:p w14:paraId="217F28D7" w14:textId="77777777" w:rsidR="00141D1C" w:rsidRPr="00AF0212" w:rsidRDefault="00141D1C" w:rsidP="00024F40">
          <w:pPr>
            <w:rPr>
              <w:rFonts w:ascii="Arial" w:hAnsi="Arial" w:cs="Arial"/>
            </w:rPr>
          </w:pPr>
        </w:p>
      </w:tc>
      <w:tc>
        <w:tcPr>
          <w:tcW w:w="850" w:type="dxa"/>
        </w:tcPr>
        <w:p w14:paraId="264E8770" w14:textId="77777777" w:rsidR="00141D1C" w:rsidRPr="00AF0212" w:rsidRDefault="00141D1C" w:rsidP="00024F40">
          <w:pPr>
            <w:rPr>
              <w:rFonts w:ascii="Arial" w:hAnsi="Arial" w:cs="Arial"/>
            </w:rPr>
          </w:pPr>
        </w:p>
      </w:tc>
      <w:tc>
        <w:tcPr>
          <w:tcW w:w="3969" w:type="dxa"/>
        </w:tcPr>
        <w:p w14:paraId="2DAEAA88" w14:textId="77777777" w:rsidR="00141D1C" w:rsidRPr="00AF0212" w:rsidRDefault="00141D1C" w:rsidP="00024F40">
          <w:pPr>
            <w:rPr>
              <w:rFonts w:ascii="Arial" w:hAnsi="Arial" w:cs="Arial"/>
            </w:rPr>
          </w:pPr>
        </w:p>
      </w:tc>
      <w:tc>
        <w:tcPr>
          <w:tcW w:w="851" w:type="dxa"/>
        </w:tcPr>
        <w:p w14:paraId="20D0EAE4" w14:textId="77777777" w:rsidR="00141D1C" w:rsidRPr="00AF0212" w:rsidRDefault="00141D1C" w:rsidP="00024F40">
          <w:pPr>
            <w:rPr>
              <w:rFonts w:ascii="Arial" w:hAnsi="Arial" w:cs="Arial"/>
            </w:rPr>
          </w:pPr>
        </w:p>
      </w:tc>
      <w:tc>
        <w:tcPr>
          <w:tcW w:w="3645" w:type="dxa"/>
          <w:tcBorders>
            <w:bottom w:val="single" w:sz="4" w:space="0" w:color="auto"/>
          </w:tcBorders>
        </w:tcPr>
        <w:p w14:paraId="09CFEB3F" w14:textId="77777777" w:rsidR="00141D1C" w:rsidRPr="00AF0212" w:rsidRDefault="00141D1C" w:rsidP="00024F40">
          <w:pPr>
            <w:rPr>
              <w:rFonts w:ascii="Arial" w:hAnsi="Arial" w:cs="Arial"/>
            </w:rPr>
          </w:pPr>
        </w:p>
      </w:tc>
    </w:tr>
    <w:tr w:rsidR="00141D1C" w:rsidRPr="00AF0212" w14:paraId="42264494" w14:textId="77777777" w:rsidTr="00024F40">
      <w:tc>
        <w:tcPr>
          <w:tcW w:w="3681" w:type="dxa"/>
          <w:tcBorders>
            <w:top w:val="single" w:sz="4" w:space="0" w:color="auto"/>
          </w:tcBorders>
        </w:tcPr>
        <w:p w14:paraId="46FFA427" w14:textId="6DFC8F4B" w:rsidR="00141D1C" w:rsidRPr="00AF0212" w:rsidRDefault="00141D1C" w:rsidP="00024F40">
          <w:pPr>
            <w:jc w:val="center"/>
            <w:rPr>
              <w:rFonts w:ascii="Arial" w:hAnsi="Arial" w:cs="Arial"/>
            </w:rPr>
          </w:pPr>
          <w:r w:rsidRPr="00AF0212">
            <w:rPr>
              <w:rFonts w:ascii="Arial" w:hAnsi="Arial" w:cs="Arial"/>
            </w:rPr>
            <w:t>(Nombre y Cargo) (</w:t>
          </w:r>
          <w:r w:rsidR="00D93C9D">
            <w:rPr>
              <w:rFonts w:ascii="Arial" w:hAnsi="Arial" w:cs="Arial"/>
            </w:rPr>
            <w:t>I</w:t>
          </w:r>
          <w:r w:rsidRPr="00AF0212">
            <w:rPr>
              <w:rFonts w:ascii="Arial" w:hAnsi="Arial" w:cs="Arial"/>
            </w:rPr>
            <w:t>)</w:t>
          </w:r>
        </w:p>
      </w:tc>
      <w:tc>
        <w:tcPr>
          <w:tcW w:w="850" w:type="dxa"/>
        </w:tcPr>
        <w:p w14:paraId="58494ABA" w14:textId="77777777" w:rsidR="00141D1C" w:rsidRPr="00AF0212" w:rsidRDefault="00141D1C" w:rsidP="00024F40">
          <w:pPr>
            <w:jc w:val="center"/>
            <w:rPr>
              <w:rFonts w:ascii="Arial" w:hAnsi="Arial" w:cs="Arial"/>
            </w:rPr>
          </w:pPr>
        </w:p>
      </w:tc>
      <w:tc>
        <w:tcPr>
          <w:tcW w:w="3969" w:type="dxa"/>
        </w:tcPr>
        <w:p w14:paraId="0EC4A441" w14:textId="77777777" w:rsidR="00141D1C" w:rsidRPr="00AF0212" w:rsidRDefault="00141D1C" w:rsidP="00024F40">
          <w:pPr>
            <w:jc w:val="center"/>
            <w:rPr>
              <w:rFonts w:ascii="Arial" w:hAnsi="Arial" w:cs="Arial"/>
            </w:rPr>
          </w:pPr>
        </w:p>
      </w:tc>
      <w:tc>
        <w:tcPr>
          <w:tcW w:w="851" w:type="dxa"/>
        </w:tcPr>
        <w:p w14:paraId="28DE0D8F" w14:textId="77777777" w:rsidR="00141D1C" w:rsidRPr="00AF0212" w:rsidRDefault="00141D1C" w:rsidP="00024F40">
          <w:pPr>
            <w:jc w:val="center"/>
            <w:rPr>
              <w:rFonts w:ascii="Arial" w:hAnsi="Arial" w:cs="Arial"/>
            </w:rPr>
          </w:pPr>
        </w:p>
      </w:tc>
      <w:tc>
        <w:tcPr>
          <w:tcW w:w="3645" w:type="dxa"/>
          <w:tcBorders>
            <w:top w:val="single" w:sz="4" w:space="0" w:color="auto"/>
          </w:tcBorders>
        </w:tcPr>
        <w:p w14:paraId="69BAE669" w14:textId="321DB7EA" w:rsidR="00141D1C" w:rsidRPr="00AF0212" w:rsidRDefault="00141D1C" w:rsidP="00024F40">
          <w:pPr>
            <w:jc w:val="center"/>
            <w:rPr>
              <w:rFonts w:ascii="Arial" w:hAnsi="Arial" w:cs="Arial"/>
            </w:rPr>
          </w:pPr>
          <w:r w:rsidRPr="00AF0212">
            <w:rPr>
              <w:rFonts w:ascii="Arial" w:hAnsi="Arial" w:cs="Arial"/>
            </w:rPr>
            <w:t xml:space="preserve"> (Nombre) (</w:t>
          </w:r>
          <w:r w:rsidR="00D93C9D">
            <w:rPr>
              <w:rFonts w:ascii="Arial" w:hAnsi="Arial" w:cs="Arial"/>
            </w:rPr>
            <w:t>J</w:t>
          </w:r>
          <w:r w:rsidRPr="00AF0212">
            <w:rPr>
              <w:rFonts w:ascii="Arial" w:hAnsi="Arial" w:cs="Arial"/>
            </w:rPr>
            <w:t>)</w:t>
          </w:r>
        </w:p>
      </w:tc>
    </w:tr>
    <w:bookmarkEnd w:id="0"/>
  </w:tbl>
  <w:p w14:paraId="5121B3F6" w14:textId="77777777" w:rsidR="00141D1C" w:rsidRDefault="00141D1C" w:rsidP="00141D1C">
    <w:pPr>
      <w:rPr>
        <w:rFonts w:ascii="Arial" w:hAnsi="Arial" w:cs="Arial"/>
        <w:sz w:val="18"/>
      </w:rP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98"/>
      <w:gridCol w:w="6498"/>
    </w:tblGrid>
    <w:tr w:rsidR="00141D1C" w:rsidRPr="00B42B05" w14:paraId="44F7DD6E" w14:textId="77777777" w:rsidTr="00024F40">
      <w:tc>
        <w:tcPr>
          <w:tcW w:w="6498" w:type="dxa"/>
        </w:tcPr>
        <w:p w14:paraId="1501C82D" w14:textId="16CCECB8" w:rsidR="00141D1C" w:rsidRDefault="00141D1C" w:rsidP="00024F40">
          <w:pPr>
            <w:ind w:left="708" w:hanging="708"/>
            <w:rPr>
              <w:rFonts w:ascii="Arial" w:hAnsi="Arial" w:cs="Arial"/>
              <w:sz w:val="20"/>
              <w:szCs w:val="20"/>
            </w:rPr>
          </w:pPr>
          <w:bookmarkStart w:id="1" w:name="_Hlk51400175"/>
          <w:r>
            <w:rPr>
              <w:rFonts w:ascii="Arial" w:hAnsi="Arial" w:cs="Arial"/>
              <w:sz w:val="20"/>
              <w:szCs w:val="20"/>
            </w:rPr>
            <w:t>F</w:t>
          </w:r>
          <w:r w:rsidR="00D93C9D">
            <w:rPr>
              <w:rFonts w:ascii="Arial" w:hAnsi="Arial" w:cs="Arial"/>
              <w:sz w:val="20"/>
              <w:szCs w:val="20"/>
            </w:rPr>
            <w:t>echa de Elaboración (K</w:t>
          </w:r>
          <w:bookmarkStart w:id="2" w:name="_GoBack"/>
          <w:bookmarkEnd w:id="2"/>
          <w:r w:rsidRPr="00B42B05">
            <w:rPr>
              <w:rFonts w:ascii="Arial" w:hAnsi="Arial" w:cs="Arial"/>
              <w:sz w:val="20"/>
              <w:szCs w:val="20"/>
            </w:rPr>
            <w:t>)</w:t>
          </w:r>
        </w:p>
        <w:p w14:paraId="006917BB" w14:textId="77777777" w:rsidR="00141D1C" w:rsidRPr="00B42B05" w:rsidRDefault="00141D1C" w:rsidP="00024F40">
          <w:pPr>
            <w:ind w:left="708" w:hanging="708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6498" w:type="dxa"/>
        </w:tcPr>
        <w:sdt>
          <w:sdtPr>
            <w:rPr>
              <w:b/>
            </w:rPr>
            <w:id w:val="821320446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860082579"/>
                <w:docPartObj>
                  <w:docPartGallery w:val="Page Numbers (Top of Page)"/>
                  <w:docPartUnique/>
                </w:docPartObj>
              </w:sdtPr>
              <w:sdtEndPr>
                <w:rPr>
                  <w:b/>
                </w:rPr>
              </w:sdtEndPr>
              <w:sdtContent>
                <w:p w14:paraId="5AC008F2" w14:textId="35FBD196" w:rsidR="00141D1C" w:rsidRPr="00F474E8" w:rsidRDefault="00141D1C" w:rsidP="00024F40">
                  <w:pPr>
                    <w:pStyle w:val="Piedepgina"/>
                    <w:jc w:val="right"/>
                    <w:rPr>
                      <w:b/>
                    </w:rPr>
                  </w:pPr>
                  <w:r w:rsidRPr="001241F3">
                    <w:rPr>
                      <w:lang w:val="es-ES"/>
                    </w:rPr>
                    <w:t xml:space="preserve">Página 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begin"/>
                  </w:r>
                  <w:r w:rsidRPr="001241F3">
                    <w:rPr>
                      <w:bCs/>
                    </w:rPr>
                    <w:instrText>PAGE</w:instrTex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separate"/>
                  </w:r>
                  <w:r w:rsidR="00D93C9D">
                    <w:rPr>
                      <w:bCs/>
                      <w:noProof/>
                    </w:rPr>
                    <w:t>1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end"/>
                  </w:r>
                  <w:r w:rsidRPr="001241F3">
                    <w:rPr>
                      <w:lang w:val="es-ES"/>
                    </w:rPr>
                    <w:t xml:space="preserve"> de 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begin"/>
                  </w:r>
                  <w:r w:rsidRPr="001241F3">
                    <w:rPr>
                      <w:bCs/>
                    </w:rPr>
                    <w:instrText>NUMPAGES</w:instrTex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separate"/>
                  </w:r>
                  <w:r w:rsidR="00D93C9D">
                    <w:rPr>
                      <w:bCs/>
                      <w:noProof/>
                    </w:rPr>
                    <w:t>1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  <w:p w14:paraId="1424059C" w14:textId="77777777" w:rsidR="00141D1C" w:rsidRPr="00B42B05" w:rsidRDefault="00141D1C" w:rsidP="00024F40">
          <w:pPr>
            <w:jc w:val="right"/>
            <w:rPr>
              <w:rFonts w:ascii="Arial" w:hAnsi="Arial" w:cs="Arial"/>
              <w:sz w:val="20"/>
              <w:szCs w:val="20"/>
            </w:rPr>
          </w:pPr>
        </w:p>
      </w:tc>
    </w:tr>
    <w:bookmarkEnd w:id="1"/>
  </w:tbl>
  <w:p w14:paraId="27A059BC" w14:textId="77777777" w:rsidR="006A5FF8" w:rsidRDefault="006A5FF8" w:rsidP="007A2F87">
    <w:pPr>
      <w:pStyle w:val="Piedep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2BC5C" w14:textId="77777777" w:rsidR="00D93C9D" w:rsidRDefault="00D93C9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8807DA" w14:textId="77777777" w:rsidR="006C1A9F" w:rsidRDefault="006C1A9F" w:rsidP="001D0DA1">
      <w:pPr>
        <w:spacing w:after="0" w:line="240" w:lineRule="auto"/>
      </w:pPr>
      <w:r>
        <w:separator/>
      </w:r>
    </w:p>
  </w:footnote>
  <w:footnote w:type="continuationSeparator" w:id="0">
    <w:p w14:paraId="7FE9E1FF" w14:textId="77777777" w:rsidR="006C1A9F" w:rsidRDefault="006C1A9F" w:rsidP="001D0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024BE" w14:textId="77777777" w:rsidR="00D93C9D" w:rsidRDefault="00D93C9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84"/>
      <w:gridCol w:w="222"/>
    </w:tblGrid>
    <w:tr w:rsidR="008E1FB9" w:rsidRPr="00E96865" w14:paraId="4FE9E98D" w14:textId="77777777" w:rsidTr="00F4414B">
      <w:tc>
        <w:tcPr>
          <w:tcW w:w="5387" w:type="dxa"/>
        </w:tcPr>
        <w:p w14:paraId="1E82ADBC" w14:textId="117DBB83" w:rsidR="008E1FB9" w:rsidRPr="00E96865" w:rsidRDefault="00C6595E" w:rsidP="008E1FB9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 wp14:anchorId="1F8F4C16" wp14:editId="01874975">
                <wp:simplePos x="0" y="0"/>
                <wp:positionH relativeFrom="column">
                  <wp:posOffset>2540</wp:posOffset>
                </wp:positionH>
                <wp:positionV relativeFrom="paragraph">
                  <wp:posOffset>71838</wp:posOffset>
                </wp:positionV>
                <wp:extent cx="1800000" cy="605043"/>
                <wp:effectExtent l="0" t="0" r="0" b="5080"/>
                <wp:wrapTight wrapText="bothSides">
                  <wp:wrapPolygon edited="0">
                    <wp:start x="1524" y="0"/>
                    <wp:lineTo x="762" y="2723"/>
                    <wp:lineTo x="610" y="10891"/>
                    <wp:lineTo x="762" y="16790"/>
                    <wp:lineTo x="1677" y="19513"/>
                    <wp:lineTo x="2896" y="21328"/>
                    <wp:lineTo x="4878" y="21328"/>
                    <wp:lineTo x="20731" y="18605"/>
                    <wp:lineTo x="21036" y="15882"/>
                    <wp:lineTo x="14024" y="14975"/>
                    <wp:lineTo x="19359" y="12706"/>
                    <wp:lineTo x="20884" y="8622"/>
                    <wp:lineTo x="20121" y="7714"/>
                    <wp:lineTo x="21341" y="4992"/>
                    <wp:lineTo x="20731" y="2723"/>
                    <wp:lineTo x="6250" y="0"/>
                    <wp:lineTo x="1524" y="0"/>
                  </wp:wrapPolygon>
                </wp:wrapTight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6050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E1FB9" w:rsidRPr="00E96865">
            <w:rPr>
              <w:rFonts w:ascii="Arial" w:hAnsi="Arial" w:cs="Arial"/>
              <w:b/>
              <w:bCs/>
            </w:rPr>
            <w:t>GOBIERNO DEL ESTADO LIBRE Y SOBERANO DE NAYARIT</w:t>
          </w:r>
        </w:p>
        <w:p w14:paraId="164FCB48" w14:textId="3A373FEC" w:rsidR="008E1FB9" w:rsidRPr="00E96865" w:rsidRDefault="008E1FB9" w:rsidP="008E1FB9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E96865">
            <w:rPr>
              <w:rFonts w:ascii="Arial" w:hAnsi="Arial" w:cs="Arial"/>
              <w:b/>
              <w:bCs/>
              <w:sz w:val="20"/>
              <w:szCs w:val="20"/>
            </w:rPr>
            <w:t xml:space="preserve">SECRETARÍA </w:t>
          </w:r>
          <w:r w:rsidR="001813C6">
            <w:rPr>
              <w:rFonts w:ascii="Arial" w:hAnsi="Arial" w:cs="Arial"/>
              <w:b/>
              <w:bCs/>
              <w:sz w:val="20"/>
              <w:szCs w:val="20"/>
            </w:rPr>
            <w:t>PARA LA HONESTIDAD Y BUENA GOBERNANZA</w:t>
          </w:r>
        </w:p>
        <w:p w14:paraId="32A7CF29" w14:textId="77777777" w:rsidR="008E1FB9" w:rsidRDefault="008E1FB9" w:rsidP="008E1FB9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E96865">
            <w:rPr>
              <w:rFonts w:ascii="Arial" w:hAnsi="Arial" w:cs="Arial"/>
              <w:b/>
              <w:bCs/>
              <w:sz w:val="18"/>
              <w:szCs w:val="18"/>
            </w:rPr>
            <w:t>ENTREGA – RECEPCIÓN</w:t>
          </w:r>
        </w:p>
        <w:p w14:paraId="394C1A7F" w14:textId="37A1419F" w:rsidR="005B14FF" w:rsidRDefault="005B14FF" w:rsidP="008E1FB9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-BoldMT" w:hAnsi="Arial-BoldMT" w:cs="Arial-BoldMT"/>
              <w:b/>
              <w:bCs/>
            </w:rPr>
            <w:t>AD-02. PROCEDIMIENTOS DE CONTRATACIÓN EN PROCESO</w:t>
          </w:r>
        </w:p>
        <w:p w14:paraId="6AC32059" w14:textId="2D19B8F8" w:rsidR="00141D1C" w:rsidRDefault="00141D1C" w:rsidP="008E1FB9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  <w:tbl>
          <w:tblPr>
            <w:tblStyle w:val="Tablaconcuadrcula"/>
            <w:tblW w:w="1314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977"/>
            <w:gridCol w:w="10166"/>
          </w:tblGrid>
          <w:tr w:rsidR="00141D1C" w:rsidRPr="001C65E6" w14:paraId="3BA3653B" w14:textId="77777777" w:rsidTr="00024F40">
            <w:tc>
              <w:tcPr>
                <w:tcW w:w="2977" w:type="dxa"/>
              </w:tcPr>
              <w:p w14:paraId="5ABCE8F9" w14:textId="77777777" w:rsidR="00141D1C" w:rsidRPr="001C65E6" w:rsidRDefault="00141D1C" w:rsidP="00024F40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1C65E6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DEPENDE</w:t>
                </w: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N</w:t>
                </w:r>
                <w:r w:rsidRPr="001C65E6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CIA O ENTIDAD:</w:t>
                </w:r>
              </w:p>
            </w:tc>
            <w:tc>
              <w:tcPr>
                <w:tcW w:w="10166" w:type="dxa"/>
              </w:tcPr>
              <w:p w14:paraId="1C426EDA" w14:textId="6A18D02F" w:rsidR="00141D1C" w:rsidRPr="001C65E6" w:rsidRDefault="00141D1C" w:rsidP="00024F40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1C65E6">
                  <w:rPr>
                    <w:rFonts w:ascii="Arial" w:hAnsi="Arial" w:cs="Arial"/>
                    <w:sz w:val="20"/>
                    <w:szCs w:val="20"/>
                  </w:rPr>
                  <w:t>(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A</w:t>
                </w:r>
                <w:r w:rsidRPr="001C65E6">
                  <w:rPr>
                    <w:rFonts w:ascii="Arial" w:hAnsi="Arial" w:cs="Arial"/>
                    <w:sz w:val="20"/>
                    <w:szCs w:val="20"/>
                  </w:rPr>
                  <w:t>)</w:t>
                </w:r>
              </w:p>
            </w:tc>
          </w:tr>
          <w:tr w:rsidR="00141D1C" w:rsidRPr="001C65E6" w14:paraId="4D297FC5" w14:textId="77777777" w:rsidTr="00024F40">
            <w:tc>
              <w:tcPr>
                <w:tcW w:w="2977" w:type="dxa"/>
              </w:tcPr>
              <w:p w14:paraId="066F5F94" w14:textId="77777777" w:rsidR="00141D1C" w:rsidRPr="001C65E6" w:rsidRDefault="00141D1C" w:rsidP="00024F40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1C65E6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UNIDAD ADMINISTRATIVA:</w:t>
                </w:r>
              </w:p>
            </w:tc>
            <w:tc>
              <w:tcPr>
                <w:tcW w:w="10166" w:type="dxa"/>
              </w:tcPr>
              <w:p w14:paraId="79B26DC1" w14:textId="600EB076" w:rsidR="00141D1C" w:rsidRPr="001C65E6" w:rsidRDefault="00141D1C" w:rsidP="00024F40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1C65E6">
                  <w:rPr>
                    <w:rFonts w:ascii="Arial" w:hAnsi="Arial" w:cs="Arial"/>
                    <w:sz w:val="20"/>
                    <w:szCs w:val="20"/>
                  </w:rPr>
                  <w:t>(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B</w:t>
                </w:r>
                <w:r w:rsidRPr="001C65E6">
                  <w:rPr>
                    <w:rFonts w:ascii="Arial" w:hAnsi="Arial" w:cs="Arial"/>
                    <w:sz w:val="20"/>
                    <w:szCs w:val="20"/>
                  </w:rPr>
                  <w:t>)</w:t>
                </w:r>
              </w:p>
            </w:tc>
          </w:tr>
        </w:tbl>
        <w:p w14:paraId="0E3655A9" w14:textId="7260C4D0" w:rsidR="00141D1C" w:rsidRPr="0077594A" w:rsidRDefault="00141D1C" w:rsidP="008E1FB9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3402" w:type="dxa"/>
        </w:tcPr>
        <w:p w14:paraId="5580F954" w14:textId="17741493" w:rsidR="008E1FB9" w:rsidRPr="00E96865" w:rsidRDefault="008E1FB9" w:rsidP="008E1FB9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b/>
              <w:bCs/>
            </w:rPr>
          </w:pPr>
        </w:p>
      </w:tc>
    </w:tr>
  </w:tbl>
  <w:p w14:paraId="5BB19E7D" w14:textId="77777777" w:rsidR="006A5FF8" w:rsidRPr="00324DCB" w:rsidRDefault="006A5FF8" w:rsidP="00324DCB">
    <w:pPr>
      <w:pStyle w:val="Encabezado"/>
      <w:rPr>
        <w:b/>
        <w:color w:val="141B4D"/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74BEC" w14:textId="77777777" w:rsidR="00D93C9D" w:rsidRDefault="00D93C9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5DF4"/>
    <w:multiLevelType w:val="hybridMultilevel"/>
    <w:tmpl w:val="720492A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93361"/>
    <w:multiLevelType w:val="hybridMultilevel"/>
    <w:tmpl w:val="B0820E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47F89"/>
    <w:multiLevelType w:val="hybridMultilevel"/>
    <w:tmpl w:val="E8A49D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46768"/>
    <w:multiLevelType w:val="hybridMultilevel"/>
    <w:tmpl w:val="720492A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592C05"/>
    <w:multiLevelType w:val="hybridMultilevel"/>
    <w:tmpl w:val="E4D0B4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FC4338"/>
    <w:multiLevelType w:val="hybridMultilevel"/>
    <w:tmpl w:val="1090D24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A1"/>
    <w:rsid w:val="00001835"/>
    <w:rsid w:val="00011A50"/>
    <w:rsid w:val="00020927"/>
    <w:rsid w:val="000223D2"/>
    <w:rsid w:val="00022D5F"/>
    <w:rsid w:val="00060ECF"/>
    <w:rsid w:val="00073F88"/>
    <w:rsid w:val="00080205"/>
    <w:rsid w:val="0008430D"/>
    <w:rsid w:val="00084CC3"/>
    <w:rsid w:val="000949DC"/>
    <w:rsid w:val="000A60D9"/>
    <w:rsid w:val="000B0D9B"/>
    <w:rsid w:val="000D47D3"/>
    <w:rsid w:val="000E021A"/>
    <w:rsid w:val="000F2D5A"/>
    <w:rsid w:val="000F4857"/>
    <w:rsid w:val="00113A95"/>
    <w:rsid w:val="0012575D"/>
    <w:rsid w:val="00141D1C"/>
    <w:rsid w:val="001534FB"/>
    <w:rsid w:val="00154D9B"/>
    <w:rsid w:val="00156A4A"/>
    <w:rsid w:val="0016000C"/>
    <w:rsid w:val="001632EC"/>
    <w:rsid w:val="0017070B"/>
    <w:rsid w:val="00172549"/>
    <w:rsid w:val="001804F7"/>
    <w:rsid w:val="001813C6"/>
    <w:rsid w:val="001835BA"/>
    <w:rsid w:val="00185EFC"/>
    <w:rsid w:val="00190CEA"/>
    <w:rsid w:val="001B7D21"/>
    <w:rsid w:val="001D0DA1"/>
    <w:rsid w:val="001D255A"/>
    <w:rsid w:val="00200CFE"/>
    <w:rsid w:val="00211A82"/>
    <w:rsid w:val="00216D19"/>
    <w:rsid w:val="00220861"/>
    <w:rsid w:val="0022706B"/>
    <w:rsid w:val="00227C61"/>
    <w:rsid w:val="002344CF"/>
    <w:rsid w:val="00240B93"/>
    <w:rsid w:val="00254511"/>
    <w:rsid w:val="00271D5A"/>
    <w:rsid w:val="002806FA"/>
    <w:rsid w:val="00283AE5"/>
    <w:rsid w:val="00287CC9"/>
    <w:rsid w:val="00295A08"/>
    <w:rsid w:val="002B49C7"/>
    <w:rsid w:val="002B5D66"/>
    <w:rsid w:val="00322F96"/>
    <w:rsid w:val="00324DCB"/>
    <w:rsid w:val="00366B74"/>
    <w:rsid w:val="003708CB"/>
    <w:rsid w:val="00370BFE"/>
    <w:rsid w:val="00371D1E"/>
    <w:rsid w:val="003C4D54"/>
    <w:rsid w:val="003C5259"/>
    <w:rsid w:val="003D34BA"/>
    <w:rsid w:val="003D42BB"/>
    <w:rsid w:val="003E40AF"/>
    <w:rsid w:val="004043ED"/>
    <w:rsid w:val="00404FF9"/>
    <w:rsid w:val="0043688E"/>
    <w:rsid w:val="00437735"/>
    <w:rsid w:val="00446146"/>
    <w:rsid w:val="00452C2E"/>
    <w:rsid w:val="0046282C"/>
    <w:rsid w:val="004709B0"/>
    <w:rsid w:val="004916DA"/>
    <w:rsid w:val="00492BC2"/>
    <w:rsid w:val="00494543"/>
    <w:rsid w:val="004B377A"/>
    <w:rsid w:val="004C1B3A"/>
    <w:rsid w:val="004D27C8"/>
    <w:rsid w:val="004D3A4E"/>
    <w:rsid w:val="005131E2"/>
    <w:rsid w:val="00520439"/>
    <w:rsid w:val="00590EE1"/>
    <w:rsid w:val="005A156A"/>
    <w:rsid w:val="005A3412"/>
    <w:rsid w:val="005B14FF"/>
    <w:rsid w:val="005C09A8"/>
    <w:rsid w:val="005D77F0"/>
    <w:rsid w:val="005E050A"/>
    <w:rsid w:val="00601F38"/>
    <w:rsid w:val="006313D6"/>
    <w:rsid w:val="00636568"/>
    <w:rsid w:val="0064079A"/>
    <w:rsid w:val="00641FB1"/>
    <w:rsid w:val="00643414"/>
    <w:rsid w:val="00655727"/>
    <w:rsid w:val="00663534"/>
    <w:rsid w:val="00676584"/>
    <w:rsid w:val="00677D0B"/>
    <w:rsid w:val="006811DF"/>
    <w:rsid w:val="006825A0"/>
    <w:rsid w:val="0068632C"/>
    <w:rsid w:val="00697501"/>
    <w:rsid w:val="006A261F"/>
    <w:rsid w:val="006A5FF8"/>
    <w:rsid w:val="006B11EB"/>
    <w:rsid w:val="006B1749"/>
    <w:rsid w:val="006B6FD5"/>
    <w:rsid w:val="006C1A9F"/>
    <w:rsid w:val="006D1A3F"/>
    <w:rsid w:val="006D6A41"/>
    <w:rsid w:val="006D71CC"/>
    <w:rsid w:val="00701B4E"/>
    <w:rsid w:val="00703CD4"/>
    <w:rsid w:val="00711111"/>
    <w:rsid w:val="007224C8"/>
    <w:rsid w:val="00726378"/>
    <w:rsid w:val="0072747D"/>
    <w:rsid w:val="00733E5B"/>
    <w:rsid w:val="00767BA5"/>
    <w:rsid w:val="00776406"/>
    <w:rsid w:val="007900A3"/>
    <w:rsid w:val="0079572A"/>
    <w:rsid w:val="007A2F87"/>
    <w:rsid w:val="007C1642"/>
    <w:rsid w:val="007C5693"/>
    <w:rsid w:val="007D328D"/>
    <w:rsid w:val="007D72F8"/>
    <w:rsid w:val="007E4475"/>
    <w:rsid w:val="008033D1"/>
    <w:rsid w:val="00806011"/>
    <w:rsid w:val="0081022F"/>
    <w:rsid w:val="008238FA"/>
    <w:rsid w:val="00827467"/>
    <w:rsid w:val="00827B0A"/>
    <w:rsid w:val="00840F44"/>
    <w:rsid w:val="00841FC4"/>
    <w:rsid w:val="008507AF"/>
    <w:rsid w:val="00855C83"/>
    <w:rsid w:val="00857F75"/>
    <w:rsid w:val="00873B05"/>
    <w:rsid w:val="008A631C"/>
    <w:rsid w:val="008B4CF4"/>
    <w:rsid w:val="008D174D"/>
    <w:rsid w:val="008D687D"/>
    <w:rsid w:val="008E1FB9"/>
    <w:rsid w:val="008E2B6E"/>
    <w:rsid w:val="008E3287"/>
    <w:rsid w:val="00913AC6"/>
    <w:rsid w:val="0091523B"/>
    <w:rsid w:val="009161F2"/>
    <w:rsid w:val="00920028"/>
    <w:rsid w:val="00954CDC"/>
    <w:rsid w:val="009553C2"/>
    <w:rsid w:val="009718B1"/>
    <w:rsid w:val="0097452F"/>
    <w:rsid w:val="00976789"/>
    <w:rsid w:val="00992FFE"/>
    <w:rsid w:val="00993B2B"/>
    <w:rsid w:val="009A25AA"/>
    <w:rsid w:val="009A5B6A"/>
    <w:rsid w:val="009A7B32"/>
    <w:rsid w:val="009E1EAB"/>
    <w:rsid w:val="009E25BA"/>
    <w:rsid w:val="009E43AA"/>
    <w:rsid w:val="009F1C85"/>
    <w:rsid w:val="00A17DB6"/>
    <w:rsid w:val="00A32074"/>
    <w:rsid w:val="00A46E90"/>
    <w:rsid w:val="00A50172"/>
    <w:rsid w:val="00A733EA"/>
    <w:rsid w:val="00A84DA2"/>
    <w:rsid w:val="00A84E75"/>
    <w:rsid w:val="00AA395B"/>
    <w:rsid w:val="00AA4501"/>
    <w:rsid w:val="00AB3CA3"/>
    <w:rsid w:val="00AC51D2"/>
    <w:rsid w:val="00AD016C"/>
    <w:rsid w:val="00AD1138"/>
    <w:rsid w:val="00AD5BC0"/>
    <w:rsid w:val="00AD5CB3"/>
    <w:rsid w:val="00AE42A2"/>
    <w:rsid w:val="00B1327A"/>
    <w:rsid w:val="00B31868"/>
    <w:rsid w:val="00B34331"/>
    <w:rsid w:val="00B34EA3"/>
    <w:rsid w:val="00B45E0A"/>
    <w:rsid w:val="00B55A11"/>
    <w:rsid w:val="00B573CE"/>
    <w:rsid w:val="00B626B5"/>
    <w:rsid w:val="00B637A6"/>
    <w:rsid w:val="00B63905"/>
    <w:rsid w:val="00B70F00"/>
    <w:rsid w:val="00B80B1A"/>
    <w:rsid w:val="00B83D3D"/>
    <w:rsid w:val="00BA0995"/>
    <w:rsid w:val="00BA249F"/>
    <w:rsid w:val="00BA2BAD"/>
    <w:rsid w:val="00BA6A99"/>
    <w:rsid w:val="00BB033E"/>
    <w:rsid w:val="00BF3369"/>
    <w:rsid w:val="00C1725F"/>
    <w:rsid w:val="00C25483"/>
    <w:rsid w:val="00C34ABD"/>
    <w:rsid w:val="00C37511"/>
    <w:rsid w:val="00C41D87"/>
    <w:rsid w:val="00C477A8"/>
    <w:rsid w:val="00C64828"/>
    <w:rsid w:val="00C6595E"/>
    <w:rsid w:val="00C70130"/>
    <w:rsid w:val="00C70A2D"/>
    <w:rsid w:val="00C728D1"/>
    <w:rsid w:val="00C74A7A"/>
    <w:rsid w:val="00C83FA2"/>
    <w:rsid w:val="00C846CF"/>
    <w:rsid w:val="00C945F5"/>
    <w:rsid w:val="00CC023A"/>
    <w:rsid w:val="00CD197F"/>
    <w:rsid w:val="00CE031D"/>
    <w:rsid w:val="00CE797B"/>
    <w:rsid w:val="00D242D1"/>
    <w:rsid w:val="00D30396"/>
    <w:rsid w:val="00D3287E"/>
    <w:rsid w:val="00D336AF"/>
    <w:rsid w:val="00D4564D"/>
    <w:rsid w:val="00D45EF7"/>
    <w:rsid w:val="00D464CF"/>
    <w:rsid w:val="00D46C88"/>
    <w:rsid w:val="00D51416"/>
    <w:rsid w:val="00D62CA4"/>
    <w:rsid w:val="00D76ED2"/>
    <w:rsid w:val="00D81574"/>
    <w:rsid w:val="00D93C9D"/>
    <w:rsid w:val="00DB3389"/>
    <w:rsid w:val="00DC1279"/>
    <w:rsid w:val="00DC2CAA"/>
    <w:rsid w:val="00DF3974"/>
    <w:rsid w:val="00E07FCE"/>
    <w:rsid w:val="00E264AB"/>
    <w:rsid w:val="00E26B99"/>
    <w:rsid w:val="00E26BD9"/>
    <w:rsid w:val="00E26F66"/>
    <w:rsid w:val="00E3053D"/>
    <w:rsid w:val="00E455AA"/>
    <w:rsid w:val="00E54683"/>
    <w:rsid w:val="00E55B82"/>
    <w:rsid w:val="00E735D6"/>
    <w:rsid w:val="00E7629A"/>
    <w:rsid w:val="00E83428"/>
    <w:rsid w:val="00EA12D3"/>
    <w:rsid w:val="00EB45FB"/>
    <w:rsid w:val="00EB4DE4"/>
    <w:rsid w:val="00EC340E"/>
    <w:rsid w:val="00EC3459"/>
    <w:rsid w:val="00EC62CA"/>
    <w:rsid w:val="00ED29E5"/>
    <w:rsid w:val="00ED3C62"/>
    <w:rsid w:val="00EF34B9"/>
    <w:rsid w:val="00EF4AB0"/>
    <w:rsid w:val="00EF6F43"/>
    <w:rsid w:val="00F05BCF"/>
    <w:rsid w:val="00F07CB8"/>
    <w:rsid w:val="00F357CD"/>
    <w:rsid w:val="00F36362"/>
    <w:rsid w:val="00F415C0"/>
    <w:rsid w:val="00F42667"/>
    <w:rsid w:val="00F44543"/>
    <w:rsid w:val="00F52423"/>
    <w:rsid w:val="00F53620"/>
    <w:rsid w:val="00F57E0E"/>
    <w:rsid w:val="00F646DC"/>
    <w:rsid w:val="00F64AD7"/>
    <w:rsid w:val="00F72387"/>
    <w:rsid w:val="00F85138"/>
    <w:rsid w:val="00F92340"/>
    <w:rsid w:val="00FA1B2E"/>
    <w:rsid w:val="00FA463D"/>
    <w:rsid w:val="00FB09FA"/>
    <w:rsid w:val="00FB7DC2"/>
    <w:rsid w:val="00FC0DE5"/>
    <w:rsid w:val="00FC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57ABCA"/>
  <w15:docId w15:val="{9757A9F5-A7F0-4D86-95DB-1ACFAF7DD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412"/>
  </w:style>
  <w:style w:type="paragraph" w:styleId="Ttulo1">
    <w:name w:val="heading 1"/>
    <w:basedOn w:val="Normal"/>
    <w:next w:val="Normal"/>
    <w:link w:val="Ttulo1Car"/>
    <w:uiPriority w:val="9"/>
    <w:qFormat/>
    <w:rsid w:val="001813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0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0DA1"/>
  </w:style>
  <w:style w:type="paragraph" w:styleId="Piedepgina">
    <w:name w:val="footer"/>
    <w:basedOn w:val="Normal"/>
    <w:link w:val="PiedepginaCar"/>
    <w:uiPriority w:val="99"/>
    <w:unhideWhenUsed/>
    <w:rsid w:val="001D0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0DA1"/>
  </w:style>
  <w:style w:type="table" w:styleId="Tablaconcuadrcula">
    <w:name w:val="Table Grid"/>
    <w:basedOn w:val="Tablanormal"/>
    <w:uiPriority w:val="39"/>
    <w:rsid w:val="001D0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708C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41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1D1C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1813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Orozco Montaño</dc:creator>
  <cp:lastModifiedBy>Rojas Hugo</cp:lastModifiedBy>
  <cp:revision>2</cp:revision>
  <dcterms:created xsi:type="dcterms:W3CDTF">2023-02-03T18:32:00Z</dcterms:created>
  <dcterms:modified xsi:type="dcterms:W3CDTF">2023-02-03T18:32:00Z</dcterms:modified>
</cp:coreProperties>
</file>